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C6" w:rsidRPr="001A22FC" w:rsidRDefault="001323C6" w:rsidP="008F5894">
      <w:pPr>
        <w:wordWrap w:val="0"/>
        <w:snapToGrid w:val="0"/>
        <w:spacing w:line="415" w:lineRule="exact"/>
        <w:ind w:leftChars="-101" w:left="-222" w:firstLineChars="100" w:firstLine="220"/>
        <w:rPr>
          <w:szCs w:val="22"/>
        </w:rPr>
      </w:pPr>
      <w:r w:rsidRPr="001A22FC">
        <w:rPr>
          <w:rFonts w:hint="eastAsia"/>
          <w:szCs w:val="22"/>
        </w:rPr>
        <w:t>様式第１号（</w:t>
      </w:r>
      <w:r w:rsidR="00276392">
        <w:rPr>
          <w:rFonts w:hint="eastAsia"/>
          <w:szCs w:val="22"/>
        </w:rPr>
        <w:t>助成金</w:t>
      </w:r>
      <w:r w:rsidR="007520E4">
        <w:rPr>
          <w:rFonts w:hint="eastAsia"/>
          <w:szCs w:val="22"/>
        </w:rPr>
        <w:t>交付</w:t>
      </w:r>
      <w:r w:rsidRPr="001A22FC">
        <w:rPr>
          <w:rFonts w:hint="eastAsia"/>
          <w:szCs w:val="22"/>
        </w:rPr>
        <w:t>申請書</w:t>
      </w:r>
      <w:r w:rsidR="00276392">
        <w:rPr>
          <w:rFonts w:hint="eastAsia"/>
          <w:szCs w:val="22"/>
        </w:rPr>
        <w:t>）</w:t>
      </w:r>
    </w:p>
    <w:p w:rsidR="001323C6" w:rsidRDefault="001323C6">
      <w:pPr>
        <w:wordWrap w:val="0"/>
        <w:snapToGrid w:val="0"/>
        <w:spacing w:line="415" w:lineRule="exact"/>
      </w:pPr>
    </w:p>
    <w:p w:rsidR="001323C6" w:rsidRDefault="001323C6">
      <w:pPr>
        <w:wordWrap w:val="0"/>
        <w:snapToGrid w:val="0"/>
        <w:spacing w:line="415" w:lineRule="exact"/>
      </w:pPr>
    </w:p>
    <w:p w:rsidR="001323C6" w:rsidRDefault="001F5C84">
      <w:pPr>
        <w:wordWrap w:val="0"/>
        <w:snapToGrid w:val="0"/>
        <w:spacing w:line="415" w:lineRule="exact"/>
        <w:jc w:val="center"/>
      </w:pPr>
      <w:r>
        <w:rPr>
          <w:rFonts w:hint="eastAsia"/>
        </w:rPr>
        <w:t>平成</w:t>
      </w:r>
      <w:r w:rsidR="00276392">
        <w:rPr>
          <w:rFonts w:hint="eastAsia"/>
        </w:rPr>
        <w:t>28</w:t>
      </w:r>
      <w:r w:rsidR="001323C6">
        <w:rPr>
          <w:rFonts w:hint="eastAsia"/>
        </w:rPr>
        <w:t>年度</w:t>
      </w:r>
      <w:r w:rsidR="00276392">
        <w:rPr>
          <w:rFonts w:hint="eastAsia"/>
        </w:rPr>
        <w:t>スカウト運動維持財団・関奉仕財団助成金</w:t>
      </w:r>
      <w:r w:rsidR="007520E4">
        <w:rPr>
          <w:rFonts w:hint="eastAsia"/>
        </w:rPr>
        <w:t>交付</w:t>
      </w:r>
      <w:r w:rsidR="001323C6">
        <w:rPr>
          <w:rFonts w:hint="eastAsia"/>
        </w:rPr>
        <w:t>申請書</w:t>
      </w:r>
    </w:p>
    <w:p w:rsidR="001323C6" w:rsidRPr="003942C5" w:rsidRDefault="001323C6">
      <w:pPr>
        <w:wordWrap w:val="0"/>
        <w:snapToGrid w:val="0"/>
        <w:spacing w:line="415" w:lineRule="exact"/>
      </w:pPr>
    </w:p>
    <w:p w:rsidR="001323C6" w:rsidRDefault="001F5C84">
      <w:pPr>
        <w:wordWrap w:val="0"/>
        <w:snapToGrid w:val="0"/>
        <w:spacing w:line="415" w:lineRule="exact"/>
        <w:jc w:val="right"/>
      </w:pPr>
      <w:r>
        <w:rPr>
          <w:rFonts w:hint="eastAsia"/>
        </w:rPr>
        <w:t>平成</w:t>
      </w:r>
      <w:r w:rsidR="00276392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276392">
        <w:rPr>
          <w:rFonts w:hint="eastAsia"/>
        </w:rPr>
        <w:t xml:space="preserve">　　</w:t>
      </w:r>
      <w:r w:rsidR="001323C6">
        <w:rPr>
          <w:rFonts w:hint="eastAsia"/>
        </w:rPr>
        <w:t xml:space="preserve">日　</w:t>
      </w:r>
    </w:p>
    <w:p w:rsidR="001323C6" w:rsidRDefault="001323C6">
      <w:pPr>
        <w:wordWrap w:val="0"/>
        <w:snapToGrid w:val="0"/>
        <w:spacing w:line="415" w:lineRule="exact"/>
      </w:pPr>
    </w:p>
    <w:p w:rsidR="00276392" w:rsidRDefault="001323C6">
      <w:pPr>
        <w:wordWrap w:val="0"/>
        <w:snapToGrid w:val="0"/>
        <w:spacing w:line="415" w:lineRule="exact"/>
      </w:pPr>
      <w:r>
        <w:rPr>
          <w:rFonts w:hint="eastAsia"/>
        </w:rPr>
        <w:t xml:space="preserve">　</w:t>
      </w:r>
      <w:r w:rsidR="00276392">
        <w:rPr>
          <w:rFonts w:hint="eastAsia"/>
        </w:rPr>
        <w:t>日本ボーイスカウト愛媛県連盟</w:t>
      </w:r>
    </w:p>
    <w:p w:rsidR="001323C6" w:rsidRDefault="00276392" w:rsidP="00276392">
      <w:pPr>
        <w:wordWrap w:val="0"/>
        <w:snapToGrid w:val="0"/>
        <w:spacing w:line="415" w:lineRule="exact"/>
        <w:ind w:firstLineChars="500" w:firstLine="1100"/>
      </w:pPr>
      <w:r>
        <w:rPr>
          <w:rFonts w:hint="eastAsia"/>
        </w:rPr>
        <w:t>理事長　龍田　純孝</w:t>
      </w:r>
      <w:r w:rsidR="001323C6">
        <w:rPr>
          <w:rFonts w:hint="eastAsia"/>
        </w:rPr>
        <w:t xml:space="preserve">　様</w:t>
      </w:r>
    </w:p>
    <w:p w:rsidR="001323C6" w:rsidRDefault="001323C6">
      <w:pPr>
        <w:wordWrap w:val="0"/>
        <w:snapToGrid w:val="0"/>
        <w:spacing w:line="415" w:lineRule="exact"/>
      </w:pPr>
    </w:p>
    <w:p w:rsidR="007520E4" w:rsidRDefault="001323C6" w:rsidP="00276392">
      <w:pPr>
        <w:wordWrap w:val="0"/>
        <w:snapToGrid w:val="0"/>
        <w:spacing w:line="415" w:lineRule="exact"/>
      </w:pPr>
      <w:r>
        <w:rPr>
          <w:rFonts w:hint="eastAsia"/>
        </w:rPr>
        <w:t xml:space="preserve">　　　　　　　　　　　　　　　　　</w:t>
      </w:r>
      <w:r w:rsidR="007520E4">
        <w:rPr>
          <w:rFonts w:hint="eastAsia"/>
        </w:rPr>
        <w:t xml:space="preserve">　　</w:t>
      </w:r>
      <w:r w:rsidR="00276392">
        <w:rPr>
          <w:rFonts w:hint="eastAsia"/>
        </w:rPr>
        <w:t>日本ボーイスカウト愛媛県連盟</w:t>
      </w:r>
    </w:p>
    <w:p w:rsidR="001323C6" w:rsidRPr="007520E4" w:rsidRDefault="008F5894" w:rsidP="008F5894">
      <w:pPr>
        <w:wordWrap w:val="0"/>
        <w:snapToGrid w:val="0"/>
        <w:spacing w:line="415" w:lineRule="exact"/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7520E4" w:rsidRPr="007520E4">
        <w:rPr>
          <w:rFonts w:hint="eastAsia"/>
          <w:u w:val="single"/>
        </w:rPr>
        <w:t>委員長</w:t>
      </w:r>
      <w:r>
        <w:rPr>
          <w:rFonts w:hint="eastAsia"/>
          <w:u w:val="single"/>
        </w:rPr>
        <w:t xml:space="preserve">　</w:t>
      </w:r>
      <w:r w:rsidR="007520E4" w:rsidRPr="007520E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1323C6" w:rsidRPr="007520E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印</w:t>
      </w:r>
      <w:r w:rsidR="001323C6" w:rsidRPr="007520E4">
        <w:rPr>
          <w:u w:val="single"/>
        </w:rPr>
        <w:t xml:space="preserve">  </w:t>
      </w:r>
    </w:p>
    <w:p w:rsidR="001323C6" w:rsidRPr="00AF5386" w:rsidRDefault="001323C6">
      <w:pPr>
        <w:wordWrap w:val="0"/>
        <w:snapToGrid w:val="0"/>
        <w:spacing w:line="415" w:lineRule="exact"/>
      </w:pPr>
    </w:p>
    <w:p w:rsidR="001323C6" w:rsidRDefault="001323C6">
      <w:pPr>
        <w:wordWrap w:val="0"/>
        <w:snapToGrid w:val="0"/>
        <w:spacing w:line="415" w:lineRule="exact"/>
      </w:pPr>
      <w:r>
        <w:rPr>
          <w:rFonts w:hint="eastAsia"/>
        </w:rPr>
        <w:t xml:space="preserve">　平成</w:t>
      </w:r>
      <w:r w:rsidR="007520E4">
        <w:t>28</w:t>
      </w:r>
      <w:r>
        <w:rPr>
          <w:rFonts w:hint="eastAsia"/>
        </w:rPr>
        <w:t>年度において</w:t>
      </w:r>
      <w:r w:rsidR="007520E4">
        <w:rPr>
          <w:rFonts w:hint="eastAsia"/>
        </w:rPr>
        <w:t>スカウト運動維持財団・関奉仕財団助成金</w:t>
      </w:r>
      <w:r>
        <w:rPr>
          <w:rFonts w:hint="eastAsia"/>
        </w:rPr>
        <w:t>事業を下記のとおり実施したいので、</w:t>
      </w:r>
      <w:r w:rsidR="007520E4" w:rsidRPr="007520E4">
        <w:rPr>
          <w:rFonts w:hint="eastAsia"/>
          <w:u w:val="single"/>
        </w:rPr>
        <w:t>助成</w:t>
      </w:r>
      <w:r w:rsidRPr="007520E4">
        <w:rPr>
          <w:rFonts w:hint="eastAsia"/>
          <w:u w:val="single"/>
        </w:rPr>
        <w:t>金</w:t>
      </w:r>
      <w:r w:rsidR="001F3235" w:rsidRPr="007520E4">
        <w:rPr>
          <w:rFonts w:hint="eastAsia"/>
          <w:u w:val="single"/>
        </w:rPr>
        <w:t xml:space="preserve"> </w:t>
      </w:r>
      <w:r w:rsidR="008F5894">
        <w:rPr>
          <w:rFonts w:hint="eastAsia"/>
          <w:u w:val="single"/>
        </w:rPr>
        <w:t xml:space="preserve">　　　　　　　　　</w:t>
      </w:r>
      <w:r w:rsidRPr="007520E4">
        <w:rPr>
          <w:rFonts w:hint="eastAsia"/>
          <w:u w:val="single"/>
        </w:rPr>
        <w:t>円</w:t>
      </w:r>
      <w:r w:rsidR="001F3235" w:rsidRPr="007520E4">
        <w:rPr>
          <w:rFonts w:hint="eastAsia"/>
          <w:u w:val="single"/>
        </w:rPr>
        <w:t xml:space="preserve"> </w:t>
      </w:r>
      <w:r>
        <w:rPr>
          <w:rFonts w:hint="eastAsia"/>
        </w:rPr>
        <w:t>を交付されるよう関係書類を添えて申請します。</w:t>
      </w:r>
    </w:p>
    <w:p w:rsidR="001323C6" w:rsidRDefault="001323C6">
      <w:pPr>
        <w:wordWrap w:val="0"/>
        <w:snapToGrid w:val="0"/>
        <w:spacing w:line="415" w:lineRule="exact"/>
      </w:pPr>
    </w:p>
    <w:p w:rsidR="007520E4" w:rsidRDefault="007520E4">
      <w:pPr>
        <w:wordWrap w:val="0"/>
        <w:snapToGrid w:val="0"/>
        <w:spacing w:line="415" w:lineRule="exact"/>
      </w:pPr>
    </w:p>
    <w:p w:rsidR="001323C6" w:rsidRDefault="001323C6">
      <w:pPr>
        <w:wordWrap w:val="0"/>
        <w:snapToGrid w:val="0"/>
        <w:spacing w:line="415" w:lineRule="exact"/>
        <w:jc w:val="center"/>
      </w:pPr>
      <w:r>
        <w:rPr>
          <w:rFonts w:hint="eastAsia"/>
        </w:rPr>
        <w:t>記</w:t>
      </w:r>
    </w:p>
    <w:p w:rsidR="001323C6" w:rsidRDefault="001323C6">
      <w:pPr>
        <w:wordWrap w:val="0"/>
        <w:snapToGrid w:val="0"/>
        <w:spacing w:line="415" w:lineRule="exact"/>
      </w:pPr>
    </w:p>
    <w:p w:rsidR="007520E4" w:rsidRDefault="007520E4">
      <w:pPr>
        <w:wordWrap w:val="0"/>
        <w:snapToGrid w:val="0"/>
        <w:spacing w:line="415" w:lineRule="exact"/>
      </w:pPr>
    </w:p>
    <w:p w:rsidR="001323C6" w:rsidRDefault="001323C6">
      <w:pPr>
        <w:wordWrap w:val="0"/>
        <w:snapToGrid w:val="0"/>
        <w:spacing w:line="415" w:lineRule="exact"/>
      </w:pPr>
      <w:r>
        <w:rPr>
          <w:rFonts w:hint="eastAsia"/>
        </w:rPr>
        <w:t>１　事業の目的　　ボーイスカウト</w:t>
      </w:r>
      <w:r w:rsidR="00DA3B65">
        <w:rPr>
          <w:rFonts w:hint="eastAsia"/>
        </w:rPr>
        <w:t>運道</w:t>
      </w:r>
      <w:r>
        <w:rPr>
          <w:rFonts w:hint="eastAsia"/>
        </w:rPr>
        <w:t>の充実発展を図る。</w:t>
      </w:r>
    </w:p>
    <w:p w:rsidR="001323C6" w:rsidRDefault="001323C6">
      <w:pPr>
        <w:wordWrap w:val="0"/>
        <w:snapToGrid w:val="0"/>
        <w:spacing w:line="415" w:lineRule="exact"/>
      </w:pPr>
      <w:r>
        <w:rPr>
          <w:rFonts w:hint="eastAsia"/>
        </w:rPr>
        <w:t xml:space="preserve">　　　</w:t>
      </w:r>
    </w:p>
    <w:p w:rsidR="001323C6" w:rsidRDefault="001323C6">
      <w:pPr>
        <w:wordWrap w:val="0"/>
        <w:snapToGrid w:val="0"/>
        <w:spacing w:line="415" w:lineRule="exact"/>
      </w:pPr>
    </w:p>
    <w:p w:rsidR="001323C6" w:rsidRPr="00312352" w:rsidRDefault="001323C6" w:rsidP="00312352">
      <w:pPr>
        <w:tabs>
          <w:tab w:val="left" w:pos="1980"/>
        </w:tabs>
        <w:wordWrap w:val="0"/>
        <w:snapToGrid w:val="0"/>
        <w:spacing w:line="415" w:lineRule="exact"/>
      </w:pPr>
      <w:r>
        <w:rPr>
          <w:rFonts w:hint="eastAsia"/>
        </w:rPr>
        <w:t>２　事業の概要　　別添事業の概要のとおり</w:t>
      </w:r>
    </w:p>
    <w:p w:rsidR="001323C6" w:rsidRDefault="001323C6" w:rsidP="00245645">
      <w:pPr>
        <w:wordWrap w:val="0"/>
        <w:snapToGrid w:val="0"/>
        <w:spacing w:line="415" w:lineRule="exact"/>
        <w:ind w:firstLineChars="300" w:firstLine="660"/>
      </w:pPr>
    </w:p>
    <w:p w:rsidR="001323C6" w:rsidRDefault="001323C6">
      <w:pPr>
        <w:wordWrap w:val="0"/>
        <w:snapToGrid w:val="0"/>
        <w:spacing w:line="415" w:lineRule="exact"/>
      </w:pPr>
    </w:p>
    <w:p w:rsidR="001323C6" w:rsidRDefault="00276392">
      <w:pPr>
        <w:wordWrap w:val="0"/>
        <w:snapToGrid w:val="0"/>
        <w:spacing w:line="415" w:lineRule="exact"/>
      </w:pPr>
      <w:r>
        <w:rPr>
          <w:rFonts w:hint="eastAsia"/>
        </w:rPr>
        <w:t>３</w:t>
      </w:r>
      <w:r w:rsidR="001323C6">
        <w:rPr>
          <w:rFonts w:hint="eastAsia"/>
        </w:rPr>
        <w:t xml:space="preserve">　収支予算書　　別添収支予算書のとおり</w:t>
      </w:r>
    </w:p>
    <w:p w:rsidR="00A86920" w:rsidRDefault="00A86920">
      <w:pPr>
        <w:wordWrap w:val="0"/>
        <w:snapToGrid w:val="0"/>
        <w:spacing w:line="415" w:lineRule="exact"/>
      </w:pPr>
    </w:p>
    <w:p w:rsidR="00A86920" w:rsidRDefault="00A86920">
      <w:pPr>
        <w:wordWrap w:val="0"/>
        <w:snapToGrid w:val="0"/>
        <w:spacing w:line="415" w:lineRule="exact"/>
      </w:pPr>
    </w:p>
    <w:p w:rsidR="00A86920" w:rsidRDefault="00A86920">
      <w:pPr>
        <w:wordWrap w:val="0"/>
        <w:snapToGrid w:val="0"/>
        <w:spacing w:line="415" w:lineRule="exact"/>
      </w:pPr>
      <w:r>
        <w:rPr>
          <w:rFonts w:hint="eastAsia"/>
        </w:rPr>
        <w:t>４　その他（今後５年程度を見通し、大きな予算が必要な事業があれば必ず記入すること）</w:t>
      </w:r>
    </w:p>
    <w:p w:rsidR="00A86920" w:rsidRPr="00C75867" w:rsidRDefault="00A86920">
      <w:pPr>
        <w:wordWrap w:val="0"/>
        <w:snapToGrid w:val="0"/>
        <w:spacing w:line="415" w:lineRule="exact"/>
      </w:pPr>
      <w:r>
        <w:rPr>
          <w:rFonts w:hint="eastAsia"/>
        </w:rPr>
        <w:t xml:space="preserve">　　</w:t>
      </w:r>
    </w:p>
    <w:sectPr w:rsidR="00A86920" w:rsidRPr="00C75867" w:rsidSect="003942C5">
      <w:type w:val="nextColumn"/>
      <w:pgSz w:w="11905" w:h="16837"/>
      <w:pgMar w:top="1134" w:right="1134" w:bottom="1157" w:left="1418" w:header="142" w:footer="142" w:gutter="0"/>
      <w:cols w:space="720"/>
      <w:docGrid w:linePitch="415" w:charSpace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E7" w:rsidRDefault="003338E7">
      <w:r>
        <w:separator/>
      </w:r>
    </w:p>
  </w:endnote>
  <w:endnote w:type="continuationSeparator" w:id="0">
    <w:p w:rsidR="003338E7" w:rsidRDefault="0033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E7" w:rsidRDefault="003338E7">
      <w:r>
        <w:separator/>
      </w:r>
    </w:p>
  </w:footnote>
  <w:footnote w:type="continuationSeparator" w:id="0">
    <w:p w:rsidR="003338E7" w:rsidRDefault="00333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633"/>
  <w:hyphenationZone w:val="0"/>
  <w:doNotHyphenateCaps/>
  <w:evenAndOddHeaders/>
  <w:drawingGridHorizontalSpacing w:val="110"/>
  <w:drawingGridVerticalSpacing w:val="207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0EF"/>
    <w:rsid w:val="00021C17"/>
    <w:rsid w:val="000555DC"/>
    <w:rsid w:val="000C675B"/>
    <w:rsid w:val="001323C6"/>
    <w:rsid w:val="001572C0"/>
    <w:rsid w:val="0017668D"/>
    <w:rsid w:val="00176EC2"/>
    <w:rsid w:val="001A22FC"/>
    <w:rsid w:val="001B74D5"/>
    <w:rsid w:val="001E1705"/>
    <w:rsid w:val="001F3235"/>
    <w:rsid w:val="001F5C84"/>
    <w:rsid w:val="00202B3C"/>
    <w:rsid w:val="00211CE6"/>
    <w:rsid w:val="00245645"/>
    <w:rsid w:val="00246080"/>
    <w:rsid w:val="002475BF"/>
    <w:rsid w:val="00276392"/>
    <w:rsid w:val="002A567A"/>
    <w:rsid w:val="00312352"/>
    <w:rsid w:val="00326350"/>
    <w:rsid w:val="003338E7"/>
    <w:rsid w:val="003353D2"/>
    <w:rsid w:val="003942C5"/>
    <w:rsid w:val="004178CA"/>
    <w:rsid w:val="0042387C"/>
    <w:rsid w:val="00433599"/>
    <w:rsid w:val="004466BA"/>
    <w:rsid w:val="00446C77"/>
    <w:rsid w:val="00474717"/>
    <w:rsid w:val="00484E85"/>
    <w:rsid w:val="00492080"/>
    <w:rsid w:val="004E1CF2"/>
    <w:rsid w:val="004E4456"/>
    <w:rsid w:val="00510F86"/>
    <w:rsid w:val="005240B5"/>
    <w:rsid w:val="00566AF4"/>
    <w:rsid w:val="00574F22"/>
    <w:rsid w:val="005B3158"/>
    <w:rsid w:val="005C05EC"/>
    <w:rsid w:val="005D0742"/>
    <w:rsid w:val="005F7F7A"/>
    <w:rsid w:val="0063510D"/>
    <w:rsid w:val="00667409"/>
    <w:rsid w:val="006875A9"/>
    <w:rsid w:val="006D6C3D"/>
    <w:rsid w:val="006E4E94"/>
    <w:rsid w:val="00731122"/>
    <w:rsid w:val="007520E4"/>
    <w:rsid w:val="00772A4B"/>
    <w:rsid w:val="00792981"/>
    <w:rsid w:val="007D59E6"/>
    <w:rsid w:val="007F7DA0"/>
    <w:rsid w:val="008041F7"/>
    <w:rsid w:val="00807C5E"/>
    <w:rsid w:val="008134C8"/>
    <w:rsid w:val="00821A2E"/>
    <w:rsid w:val="00850653"/>
    <w:rsid w:val="00855BCF"/>
    <w:rsid w:val="008869FC"/>
    <w:rsid w:val="008D7EE6"/>
    <w:rsid w:val="008F5894"/>
    <w:rsid w:val="009138A8"/>
    <w:rsid w:val="00925E54"/>
    <w:rsid w:val="00953705"/>
    <w:rsid w:val="009A3A81"/>
    <w:rsid w:val="009A60EF"/>
    <w:rsid w:val="009F5077"/>
    <w:rsid w:val="00A106CC"/>
    <w:rsid w:val="00A32E87"/>
    <w:rsid w:val="00A64B54"/>
    <w:rsid w:val="00A86920"/>
    <w:rsid w:val="00A96B27"/>
    <w:rsid w:val="00A9739C"/>
    <w:rsid w:val="00AF5386"/>
    <w:rsid w:val="00B05CA2"/>
    <w:rsid w:val="00B10B06"/>
    <w:rsid w:val="00B26A2E"/>
    <w:rsid w:val="00B32B57"/>
    <w:rsid w:val="00B404C8"/>
    <w:rsid w:val="00C15613"/>
    <w:rsid w:val="00C51730"/>
    <w:rsid w:val="00C56770"/>
    <w:rsid w:val="00C75867"/>
    <w:rsid w:val="00CC5BCD"/>
    <w:rsid w:val="00CD03B9"/>
    <w:rsid w:val="00CF139C"/>
    <w:rsid w:val="00D1658D"/>
    <w:rsid w:val="00D32B13"/>
    <w:rsid w:val="00D337DD"/>
    <w:rsid w:val="00D52068"/>
    <w:rsid w:val="00DA3B65"/>
    <w:rsid w:val="00DC1704"/>
    <w:rsid w:val="00DE4583"/>
    <w:rsid w:val="00DF1A3A"/>
    <w:rsid w:val="00E205E1"/>
    <w:rsid w:val="00E33FA4"/>
    <w:rsid w:val="00E40DA7"/>
    <w:rsid w:val="00E76737"/>
    <w:rsid w:val="00E907AB"/>
    <w:rsid w:val="00F278E5"/>
    <w:rsid w:val="00F45535"/>
    <w:rsid w:val="00F6221F"/>
    <w:rsid w:val="00F73D3A"/>
    <w:rsid w:val="00F8342B"/>
    <w:rsid w:val="00FA011F"/>
    <w:rsid w:val="00FA5B3E"/>
    <w:rsid w:val="00FD287D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7C"/>
    <w:pPr>
      <w:widowControl w:val="0"/>
      <w:autoSpaceDE w:val="0"/>
      <w:autoSpaceDN w:val="0"/>
      <w:spacing w:line="415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66BA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446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66BA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様式第１号（第３条関係）補助金交付申請書</vt:lpstr>
    </vt:vector>
  </TitlesOfParts>
  <Company>愛媛県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様式第１号（第３条関係）補助金交付申請書</dc:title>
  <dc:creator>inoue-takeshi</dc:creator>
  <cp:lastModifiedBy>BS愛媛</cp:lastModifiedBy>
  <cp:revision>8</cp:revision>
  <cp:lastPrinted>2015-10-02T01:54:00Z</cp:lastPrinted>
  <dcterms:created xsi:type="dcterms:W3CDTF">2015-03-18T02:58:00Z</dcterms:created>
  <dcterms:modified xsi:type="dcterms:W3CDTF">2015-10-02T01:54:00Z</dcterms:modified>
</cp:coreProperties>
</file>