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F3402" w14:textId="77777777" w:rsidR="00511A03" w:rsidRDefault="00511A03" w:rsidP="00511A03">
      <w:pPr>
        <w:jc w:val="right"/>
        <w:rPr>
          <w:rFonts w:ascii="ＭＳ ゴシック" w:eastAsia="ＭＳ ゴシック" w:hAnsi="ＭＳ ゴシック"/>
          <w:szCs w:val="21"/>
        </w:rPr>
      </w:pPr>
    </w:p>
    <w:p w14:paraId="4E3B369F" w14:textId="77777777" w:rsidR="00511A03" w:rsidRDefault="00511A03" w:rsidP="00511A03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ＢＳＥ2－第42号</w:t>
      </w:r>
    </w:p>
    <w:p w14:paraId="50AB6261" w14:textId="77777777" w:rsidR="00511A03" w:rsidRDefault="00511A03" w:rsidP="00511A03">
      <w:pPr>
        <w:jc w:val="right"/>
        <w:rPr>
          <w:rFonts w:ascii="ＭＳ ゴシック" w:eastAsia="ＭＳ ゴシック" w:hAnsi="ＭＳ ゴシック"/>
          <w:szCs w:val="21"/>
        </w:rPr>
      </w:pPr>
      <w:r w:rsidRPr="00AF6328">
        <w:rPr>
          <w:rFonts w:ascii="ＭＳ ゴシック" w:eastAsia="ＭＳ ゴシック" w:hAnsi="ＭＳ ゴシック" w:hint="eastAsia"/>
          <w:szCs w:val="21"/>
        </w:rPr>
        <w:t>令和２年</w:t>
      </w:r>
      <w:r>
        <w:rPr>
          <w:rFonts w:ascii="ＭＳ ゴシック" w:eastAsia="ＭＳ ゴシック" w:hAnsi="ＭＳ ゴシック" w:hint="eastAsia"/>
          <w:szCs w:val="21"/>
        </w:rPr>
        <w:t>１０</w:t>
      </w:r>
      <w:r w:rsidRPr="00AF6328">
        <w:rPr>
          <w:rFonts w:ascii="ＭＳ ゴシック" w:eastAsia="ＭＳ ゴシック" w:hAnsi="ＭＳ ゴシック" w:hint="eastAsia"/>
          <w:szCs w:val="21"/>
        </w:rPr>
        <w:t>月６日</w:t>
      </w:r>
    </w:p>
    <w:p w14:paraId="59E9FD4D" w14:textId="77777777" w:rsidR="00511A03" w:rsidRPr="00E071D2" w:rsidRDefault="00511A03" w:rsidP="00511A03">
      <w:pPr>
        <w:ind w:right="8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2"/>
        </w:rPr>
        <w:t>地　区　委　員　長殿</w:t>
      </w:r>
    </w:p>
    <w:p w14:paraId="00A7598E" w14:textId="77777777" w:rsidR="00511A03" w:rsidRDefault="00511A03" w:rsidP="00511A03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地区コミッショナー殿</w:t>
      </w:r>
    </w:p>
    <w:p w14:paraId="2F234340" w14:textId="77777777" w:rsidR="00511A03" w:rsidRDefault="00511A03" w:rsidP="00511A03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団　委　員　長　　殿</w:t>
      </w:r>
    </w:p>
    <w:p w14:paraId="76D7BD99" w14:textId="77777777" w:rsidR="00511A03" w:rsidRDefault="00511A03" w:rsidP="00511A03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ベンチャー隊隊長　殿</w:t>
      </w:r>
    </w:p>
    <w:p w14:paraId="4D9189A2" w14:textId="77777777" w:rsidR="00511A03" w:rsidRDefault="00511A03" w:rsidP="00511A03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各地区進歩委員長　殿　　　　　　　　　　　　　　　　　　　日本ボーイスカウト愛媛県連盟</w:t>
      </w:r>
    </w:p>
    <w:p w14:paraId="6359F56C" w14:textId="77777777" w:rsidR="00511A03" w:rsidRDefault="00511A03" w:rsidP="00511A03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県連盟コミッショナー　宮﨑雅延</w:t>
      </w:r>
    </w:p>
    <w:p w14:paraId="0D292DD1" w14:textId="77777777" w:rsidR="00511A03" w:rsidRPr="00AF6328" w:rsidRDefault="00511A03" w:rsidP="00511A03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進歩委員長　　　　　　橘　隆志</w:t>
      </w:r>
    </w:p>
    <w:p w14:paraId="7FCF6EE2" w14:textId="77777777" w:rsidR="00511A03" w:rsidRPr="00E071D2" w:rsidRDefault="00511A03" w:rsidP="00511A03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AF6328">
        <w:rPr>
          <w:rFonts w:ascii="ＭＳ ゴシック" w:eastAsia="ＭＳ ゴシック" w:hAnsi="ＭＳ ゴシック" w:hint="eastAsia"/>
          <w:b/>
          <w:bCs/>
          <w:sz w:val="28"/>
          <w:szCs w:val="28"/>
        </w:rPr>
        <w:t>ボーイスカウト愛媛県連盟2020ベンチャー大会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開催案内</w:t>
      </w:r>
    </w:p>
    <w:p w14:paraId="53DDCAA3" w14:textId="77777777" w:rsidR="00511A03" w:rsidRDefault="00511A03" w:rsidP="00511A0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１）実施要項</w:t>
      </w:r>
    </w:p>
    <w:p w14:paraId="7EB3B6D6" w14:textId="77777777" w:rsidR="00511A03" w:rsidRDefault="00511A03" w:rsidP="00511A0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日　時 ： 令和２年10月24日（土）午後８時　～　令和２年10月25日（日）午前９時</w:t>
      </w:r>
    </w:p>
    <w:p w14:paraId="4F7A37F6" w14:textId="77777777" w:rsidR="00511A03" w:rsidRDefault="00511A03" w:rsidP="00511A03">
      <w:pPr>
        <w:rPr>
          <w:rFonts w:ascii="ＭＳ ゴシック" w:eastAsia="ＭＳ ゴシック" w:hAnsi="ＭＳ ゴシック"/>
        </w:rPr>
      </w:pPr>
    </w:p>
    <w:p w14:paraId="1EC1BAE6" w14:textId="77777777" w:rsidR="00511A03" w:rsidRDefault="00511A03" w:rsidP="00511A03">
      <w:pPr>
        <w:ind w:firstLineChars="100" w:firstLine="210"/>
        <w:rPr>
          <w:rFonts w:ascii="ＭＳ ゴシック" w:eastAsia="ＭＳ ゴシック" w:hAnsi="ＭＳ ゴシック"/>
        </w:rPr>
      </w:pPr>
      <w:r w:rsidRPr="0087351A">
        <w:rPr>
          <w:rFonts w:ascii="ＭＳ ゴシック" w:eastAsia="ＭＳ ゴシック" w:hAnsi="ＭＳ ゴシック" w:hint="eastAsia"/>
        </w:rPr>
        <w:t>テーマ</w:t>
      </w:r>
      <w:r>
        <w:rPr>
          <w:rFonts w:ascii="ＭＳ ゴシック" w:eastAsia="ＭＳ ゴシック" w:hAnsi="ＭＳ ゴシック" w:hint="eastAsia"/>
        </w:rPr>
        <w:t xml:space="preserve"> ： </w:t>
      </w:r>
      <w:r w:rsidRPr="0087351A">
        <w:rPr>
          <w:rFonts w:ascii="ＭＳ ゴシック" w:eastAsia="ＭＳ ゴシック" w:hAnsi="ＭＳ ゴシック" w:hint="eastAsia"/>
        </w:rPr>
        <w:t xml:space="preserve">四国カルスト　</w:t>
      </w:r>
      <w:r w:rsidRPr="0087351A">
        <w:rPr>
          <w:rFonts w:ascii="ＭＳ ゴシック" w:eastAsia="ＭＳ ゴシック" w:hAnsi="ＭＳ ゴシック"/>
        </w:rPr>
        <w:t>Rising-TOZAN</w:t>
      </w:r>
    </w:p>
    <w:p w14:paraId="092BDDED" w14:textId="77777777" w:rsidR="00511A03" w:rsidRPr="0087351A" w:rsidRDefault="00511A03" w:rsidP="00511A03">
      <w:pPr>
        <w:rPr>
          <w:rFonts w:ascii="ＭＳ ゴシック" w:eastAsia="ＭＳ ゴシック" w:hAnsi="ＭＳ ゴシック"/>
        </w:rPr>
      </w:pPr>
    </w:p>
    <w:p w14:paraId="72ED94CD" w14:textId="77777777" w:rsidR="00511A03" w:rsidRPr="0087351A" w:rsidRDefault="00511A03" w:rsidP="00511A03">
      <w:pPr>
        <w:ind w:firstLineChars="100" w:firstLine="210"/>
        <w:rPr>
          <w:rFonts w:ascii="ＭＳ ゴシック" w:eastAsia="ＭＳ ゴシック" w:hAnsi="ＭＳ ゴシック"/>
        </w:rPr>
      </w:pPr>
      <w:r w:rsidRPr="0087351A">
        <w:rPr>
          <w:rFonts w:ascii="ＭＳ ゴシック" w:eastAsia="ＭＳ ゴシック" w:hAnsi="ＭＳ ゴシック" w:hint="eastAsia"/>
        </w:rPr>
        <w:t>目</w:t>
      </w:r>
      <w:r>
        <w:rPr>
          <w:rFonts w:ascii="ＭＳ ゴシック" w:eastAsia="ＭＳ ゴシック" w:hAnsi="ＭＳ ゴシック" w:hint="eastAsia"/>
        </w:rPr>
        <w:t xml:space="preserve">　</w:t>
      </w:r>
      <w:r w:rsidRPr="0087351A">
        <w:rPr>
          <w:rFonts w:ascii="ＭＳ ゴシック" w:eastAsia="ＭＳ ゴシック" w:hAnsi="ＭＳ ゴシック" w:hint="eastAsia"/>
        </w:rPr>
        <w:t>的</w:t>
      </w:r>
      <w:r>
        <w:rPr>
          <w:rFonts w:ascii="ＭＳ ゴシック" w:eastAsia="ＭＳ ゴシック" w:hAnsi="ＭＳ ゴシック" w:hint="eastAsia"/>
        </w:rPr>
        <w:t xml:space="preserve"> ： </w:t>
      </w:r>
      <w:r w:rsidRPr="0087351A">
        <w:rPr>
          <w:rFonts w:ascii="ＭＳ ゴシック" w:eastAsia="ＭＳ ゴシック" w:hAnsi="ＭＳ ゴシック" w:hint="eastAsia"/>
        </w:rPr>
        <w:t>安全で登りきるとともに、四国の自然に触れる</w:t>
      </w:r>
    </w:p>
    <w:p w14:paraId="1F727629" w14:textId="77777777" w:rsidR="00511A03" w:rsidRPr="00AF6328" w:rsidRDefault="00511A03" w:rsidP="00511A03">
      <w:pPr>
        <w:rPr>
          <w:rFonts w:ascii="ＭＳ ゴシック" w:eastAsia="ＭＳ ゴシック" w:hAnsi="ＭＳ ゴシック"/>
        </w:rPr>
      </w:pPr>
    </w:p>
    <w:p w14:paraId="052BB5C6" w14:textId="77777777" w:rsidR="00511A03" w:rsidRPr="0087351A" w:rsidRDefault="00511A03" w:rsidP="00511A03">
      <w:pPr>
        <w:ind w:firstLineChars="100" w:firstLine="210"/>
        <w:rPr>
          <w:rFonts w:ascii="ＭＳ ゴシック" w:eastAsia="ＭＳ ゴシック" w:hAnsi="ＭＳ ゴシック"/>
        </w:rPr>
      </w:pPr>
      <w:r w:rsidRPr="0087351A">
        <w:rPr>
          <w:rFonts w:ascii="ＭＳ ゴシック" w:eastAsia="ＭＳ ゴシック" w:hAnsi="ＭＳ ゴシック" w:hint="eastAsia"/>
        </w:rPr>
        <w:t>目</w:t>
      </w:r>
      <w:r>
        <w:rPr>
          <w:rFonts w:ascii="ＭＳ ゴシック" w:eastAsia="ＭＳ ゴシック" w:hAnsi="ＭＳ ゴシック" w:hint="eastAsia"/>
        </w:rPr>
        <w:t xml:space="preserve">　</w:t>
      </w:r>
      <w:r w:rsidRPr="0087351A">
        <w:rPr>
          <w:rFonts w:ascii="ＭＳ ゴシック" w:eastAsia="ＭＳ ゴシック" w:hAnsi="ＭＳ ゴシック" w:hint="eastAsia"/>
        </w:rPr>
        <w:t>標</w:t>
      </w:r>
      <w:r>
        <w:rPr>
          <w:rFonts w:ascii="ＭＳ ゴシック" w:eastAsia="ＭＳ ゴシック" w:hAnsi="ＭＳ ゴシック" w:hint="eastAsia"/>
        </w:rPr>
        <w:t xml:space="preserve"> ： </w:t>
      </w:r>
      <w:r w:rsidRPr="0087351A">
        <w:rPr>
          <w:rFonts w:ascii="ＭＳ ゴシック" w:eastAsia="ＭＳ ゴシック" w:hAnsi="ＭＳ ゴシック" w:hint="eastAsia"/>
        </w:rPr>
        <w:t>みんなで安全に登頂する</w:t>
      </w:r>
    </w:p>
    <w:p w14:paraId="78E92D37" w14:textId="77777777" w:rsidR="00511A03" w:rsidRDefault="00511A03" w:rsidP="00511A03">
      <w:pPr>
        <w:rPr>
          <w:rFonts w:ascii="ＭＳ ゴシック" w:eastAsia="ＭＳ ゴシック" w:hAnsi="ＭＳ ゴシック"/>
        </w:rPr>
      </w:pPr>
      <w:r w:rsidRPr="0087351A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　　　</w:t>
      </w:r>
      <w:r>
        <w:rPr>
          <w:rFonts w:ascii="ＭＳ ゴシック" w:eastAsia="ＭＳ ゴシック" w:hAnsi="ＭＳ ゴシック"/>
        </w:rPr>
        <w:t xml:space="preserve">  </w:t>
      </w:r>
      <w:r w:rsidRPr="0087351A">
        <w:rPr>
          <w:rFonts w:ascii="ＭＳ ゴシック" w:eastAsia="ＭＳ ゴシック" w:hAnsi="ＭＳ ゴシック" w:hint="eastAsia"/>
        </w:rPr>
        <w:t>すがすがしい気分で朝日を見る</w:t>
      </w:r>
    </w:p>
    <w:p w14:paraId="24789157" w14:textId="77777777" w:rsidR="00511A03" w:rsidRDefault="00511A03" w:rsidP="00511A03">
      <w:pPr>
        <w:rPr>
          <w:rFonts w:ascii="ＭＳ ゴシック" w:eastAsia="ＭＳ ゴシック" w:hAnsi="ＭＳ ゴシック"/>
        </w:rPr>
      </w:pPr>
    </w:p>
    <w:p w14:paraId="406C81E9" w14:textId="77777777" w:rsidR="00511A03" w:rsidRDefault="00511A03" w:rsidP="00511A0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２）スケジュール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5361"/>
        <w:gridCol w:w="3246"/>
      </w:tblGrid>
      <w:tr w:rsidR="00511A03" w14:paraId="5870E455" w14:textId="77777777" w:rsidTr="00D329B5">
        <w:tc>
          <w:tcPr>
            <w:tcW w:w="1129" w:type="dxa"/>
          </w:tcPr>
          <w:p w14:paraId="1DC0902D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5361" w:type="dxa"/>
          </w:tcPr>
          <w:p w14:paraId="7F67E197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　　　　容</w:t>
            </w:r>
          </w:p>
        </w:tc>
        <w:tc>
          <w:tcPr>
            <w:tcW w:w="3246" w:type="dxa"/>
          </w:tcPr>
          <w:p w14:paraId="4F46567D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　　考</w:t>
            </w:r>
          </w:p>
        </w:tc>
      </w:tr>
      <w:tr w:rsidR="00511A03" w14:paraId="0D9B3C2A" w14:textId="77777777" w:rsidTr="00D329B5">
        <w:tc>
          <w:tcPr>
            <w:tcW w:w="1129" w:type="dxa"/>
          </w:tcPr>
          <w:p w14:paraId="7DF4726F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20：30</w:t>
            </w:r>
          </w:p>
          <w:p w14:paraId="25D6F932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4322CA28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1：00</w:t>
            </w:r>
          </w:p>
          <w:p w14:paraId="28B235F4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57CC87D0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5C831CEA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2CF91B7E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6BA08C7C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5：30</w:t>
            </w:r>
          </w:p>
          <w:p w14:paraId="093A577A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1E3AA27D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6：30</w:t>
            </w:r>
          </w:p>
          <w:p w14:paraId="4A784D9B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044615FE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0FC66D38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4A58BCCF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8：30</w:t>
            </w:r>
          </w:p>
        </w:tc>
        <w:tc>
          <w:tcPr>
            <w:tcW w:w="5361" w:type="dxa"/>
          </w:tcPr>
          <w:p w14:paraId="49502545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古味集会所</w:t>
            </w:r>
          </w:p>
          <w:p w14:paraId="22B29A44" w14:textId="5F0BCF0D" w:rsidR="00511A03" w:rsidRPr="00511A03" w:rsidRDefault="00511A03" w:rsidP="00D329B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11A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  <w:r w:rsidRPr="00511A03">
              <w:rPr>
                <w:rFonts w:ascii="ＭＳ ゴシック" w:eastAsia="ＭＳ ゴシック" w:hAnsi="ＭＳ ゴシック"/>
                <w:sz w:val="18"/>
                <w:szCs w:val="18"/>
              </w:rPr>
              <w:t>791-1802 愛媛県上浮穴郡久万高原町西谷３４３７</w:t>
            </w:r>
          </w:p>
          <w:p w14:paraId="38D4E025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天狗荘</w:t>
            </w:r>
          </w:p>
          <w:p w14:paraId="59A7C32E" w14:textId="773C7346" w:rsidR="00511A03" w:rsidRPr="00511A03" w:rsidRDefault="00511A03" w:rsidP="00D329B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11A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  <w:r w:rsidRPr="00511A03">
              <w:rPr>
                <w:rFonts w:ascii="ＭＳ ゴシック" w:eastAsia="ＭＳ ゴシック" w:hAnsi="ＭＳ ゴシック"/>
                <w:sz w:val="18"/>
                <w:szCs w:val="18"/>
              </w:rPr>
              <w:t>785-0504 高知県高岡郡津野町芳生野４９２１−２２</w:t>
            </w:r>
          </w:p>
          <w:p w14:paraId="13F7B074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～カラマツ林コース～天狗ヒメシャラ・引割りコース</w:t>
            </w:r>
          </w:p>
          <w:p w14:paraId="20390578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～天狗の森コース</w:t>
            </w:r>
          </w:p>
          <w:p w14:paraId="46939054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</w:p>
          <w:p w14:paraId="2614C826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頂上到着</w:t>
            </w:r>
          </w:p>
          <w:p w14:paraId="064F2749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</w:p>
          <w:p w14:paraId="25A2C7F4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頂上出発</w:t>
            </w:r>
          </w:p>
          <w:p w14:paraId="70DDAA76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</w:p>
          <w:p w14:paraId="02E1745F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～天狗の森コース</w:t>
            </w:r>
          </w:p>
          <w:p w14:paraId="1E3A0B99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</w:p>
          <w:p w14:paraId="33DBB112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天狗荘到着・解散</w:t>
            </w:r>
          </w:p>
        </w:tc>
        <w:tc>
          <w:tcPr>
            <w:tcW w:w="3246" w:type="dxa"/>
          </w:tcPr>
          <w:p w14:paraId="0E24CAC5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各自で集合</w:t>
            </w:r>
          </w:p>
          <w:p w14:paraId="3483A921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</w:p>
          <w:p w14:paraId="39FC2E5B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</w:p>
          <w:p w14:paraId="1A8B2AF5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</w:p>
          <w:p w14:paraId="67FBC0EF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</w:p>
          <w:p w14:paraId="4025790D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</w:p>
          <w:p w14:paraId="78A1B499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</w:p>
          <w:p w14:paraId="6E9A395B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</w:p>
          <w:p w14:paraId="2D9747EE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</w:p>
          <w:p w14:paraId="1FAF3048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</w:p>
          <w:p w14:paraId="1EDC0430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</w:p>
          <w:p w14:paraId="79996A98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75FBCF3" w14:textId="77777777" w:rsidR="00511A03" w:rsidRDefault="00511A03" w:rsidP="00511A03">
      <w:pPr>
        <w:rPr>
          <w:rFonts w:ascii="ＭＳ ゴシック" w:eastAsia="ＭＳ ゴシック" w:hAnsi="ＭＳ ゴシック"/>
        </w:rPr>
      </w:pPr>
    </w:p>
    <w:p w14:paraId="4EE077C4" w14:textId="77777777" w:rsidR="00511A03" w:rsidRDefault="00511A03" w:rsidP="00511A0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３）予算</w:t>
      </w:r>
    </w:p>
    <w:p w14:paraId="145F6A9B" w14:textId="77777777" w:rsidR="00511A03" w:rsidRDefault="00511A03" w:rsidP="00511A0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・飲料代：300円　　・夜食代：300円</w:t>
      </w:r>
    </w:p>
    <w:p w14:paraId="2B896BF7" w14:textId="77777777" w:rsidR="00511A03" w:rsidRDefault="00511A03" w:rsidP="00511A03">
      <w:pPr>
        <w:ind w:firstLineChars="100" w:firstLine="210"/>
        <w:rPr>
          <w:rFonts w:ascii="ＭＳ ゴシック" w:eastAsia="ＭＳ ゴシック" w:hAnsi="ＭＳ ゴシック"/>
        </w:rPr>
      </w:pPr>
    </w:p>
    <w:p w14:paraId="51FFAA49" w14:textId="77777777" w:rsidR="00511A03" w:rsidRPr="005C10AD" w:rsidRDefault="00511A03" w:rsidP="00511A03">
      <w:pPr>
        <w:ind w:firstLineChars="100" w:firstLine="210"/>
        <w:rPr>
          <w:rFonts w:ascii="ＭＳ ゴシック" w:eastAsia="ＭＳ ゴシック" w:hAnsi="ＭＳ ゴシック"/>
          <w:u w:val="wave"/>
        </w:rPr>
      </w:pPr>
      <w:r w:rsidRPr="005C10AD">
        <w:rPr>
          <w:rFonts w:ascii="ＭＳ ゴシック" w:eastAsia="ＭＳ ゴシック" w:hAnsi="ＭＳ ゴシック" w:hint="eastAsia"/>
          <w:u w:val="wave"/>
        </w:rPr>
        <w:t>◎１人分合計：600円</w:t>
      </w:r>
    </w:p>
    <w:p w14:paraId="58349E44" w14:textId="77777777" w:rsidR="00511A03" w:rsidRDefault="00511A03" w:rsidP="00511A03">
      <w:pPr>
        <w:rPr>
          <w:rFonts w:ascii="ＭＳ ゴシック" w:eastAsia="ＭＳ ゴシック" w:hAnsi="ＭＳ ゴシック"/>
        </w:rPr>
      </w:pPr>
    </w:p>
    <w:p w14:paraId="75A8782F" w14:textId="77777777" w:rsidR="00511A03" w:rsidRDefault="00511A03" w:rsidP="00511A03">
      <w:pPr>
        <w:rPr>
          <w:rFonts w:ascii="ＭＳ ゴシック" w:eastAsia="ＭＳ ゴシック" w:hAnsi="ＭＳ ゴシック"/>
        </w:rPr>
      </w:pPr>
    </w:p>
    <w:p w14:paraId="5B1788FA" w14:textId="77777777" w:rsidR="00511A03" w:rsidRDefault="00511A03" w:rsidP="00511A0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４）個人携行品一覧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77"/>
        <w:gridCol w:w="515"/>
        <w:gridCol w:w="3827"/>
        <w:gridCol w:w="527"/>
      </w:tblGrid>
      <w:tr w:rsidR="00511A03" w14:paraId="36456339" w14:textId="77777777" w:rsidTr="00D329B5">
        <w:tc>
          <w:tcPr>
            <w:tcW w:w="562" w:type="dxa"/>
          </w:tcPr>
          <w:p w14:paraId="30EEB9DC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3828" w:type="dxa"/>
          </w:tcPr>
          <w:p w14:paraId="515CFAFF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　　　行　　　品</w:t>
            </w:r>
          </w:p>
        </w:tc>
        <w:tc>
          <w:tcPr>
            <w:tcW w:w="477" w:type="dxa"/>
          </w:tcPr>
          <w:p w14:paraId="7715ECD0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✓</w:t>
            </w:r>
          </w:p>
        </w:tc>
        <w:tc>
          <w:tcPr>
            <w:tcW w:w="515" w:type="dxa"/>
          </w:tcPr>
          <w:p w14:paraId="1F2AE226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3827" w:type="dxa"/>
          </w:tcPr>
          <w:p w14:paraId="4B328593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　　　行　　　品</w:t>
            </w:r>
          </w:p>
        </w:tc>
        <w:tc>
          <w:tcPr>
            <w:tcW w:w="527" w:type="dxa"/>
          </w:tcPr>
          <w:p w14:paraId="6C3B33F6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✓</w:t>
            </w:r>
          </w:p>
        </w:tc>
      </w:tr>
      <w:tr w:rsidR="00511A03" w14:paraId="16A7F2DF" w14:textId="77777777" w:rsidTr="00D329B5">
        <w:tc>
          <w:tcPr>
            <w:tcW w:w="562" w:type="dxa"/>
          </w:tcPr>
          <w:p w14:paraId="1EFC491E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3828" w:type="dxa"/>
          </w:tcPr>
          <w:p w14:paraId="4F8DBB58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制服（セレモニー時着用）</w:t>
            </w:r>
          </w:p>
        </w:tc>
        <w:tc>
          <w:tcPr>
            <w:tcW w:w="477" w:type="dxa"/>
          </w:tcPr>
          <w:p w14:paraId="0B5908B2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5" w:type="dxa"/>
          </w:tcPr>
          <w:p w14:paraId="71AF5374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16</w:t>
            </w:r>
          </w:p>
        </w:tc>
        <w:tc>
          <w:tcPr>
            <w:tcW w:w="3827" w:type="dxa"/>
          </w:tcPr>
          <w:p w14:paraId="6E216B38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携行食（アメ・チョコ・ソイジョイ等）</w:t>
            </w:r>
          </w:p>
        </w:tc>
        <w:tc>
          <w:tcPr>
            <w:tcW w:w="527" w:type="dxa"/>
          </w:tcPr>
          <w:p w14:paraId="131B3AB5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11A03" w14:paraId="615E8A24" w14:textId="77777777" w:rsidTr="00D329B5">
        <w:tc>
          <w:tcPr>
            <w:tcW w:w="562" w:type="dxa"/>
          </w:tcPr>
          <w:p w14:paraId="441D0291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3828" w:type="dxa"/>
          </w:tcPr>
          <w:p w14:paraId="27F85F4D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ハット（セレモニー時着用）</w:t>
            </w:r>
          </w:p>
        </w:tc>
        <w:tc>
          <w:tcPr>
            <w:tcW w:w="477" w:type="dxa"/>
          </w:tcPr>
          <w:p w14:paraId="7E6CD2A7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5" w:type="dxa"/>
          </w:tcPr>
          <w:p w14:paraId="2FDA4E06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17</w:t>
            </w:r>
          </w:p>
        </w:tc>
        <w:tc>
          <w:tcPr>
            <w:tcW w:w="3827" w:type="dxa"/>
          </w:tcPr>
          <w:p w14:paraId="64F011AC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マッチ</w:t>
            </w:r>
          </w:p>
        </w:tc>
        <w:tc>
          <w:tcPr>
            <w:tcW w:w="527" w:type="dxa"/>
          </w:tcPr>
          <w:p w14:paraId="68E2D6FD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11A03" w14:paraId="48A7BB93" w14:textId="77777777" w:rsidTr="00D329B5">
        <w:tc>
          <w:tcPr>
            <w:tcW w:w="562" w:type="dxa"/>
          </w:tcPr>
          <w:p w14:paraId="02E665F1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3828" w:type="dxa"/>
          </w:tcPr>
          <w:p w14:paraId="5BE18060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活動着（長袖・半袖）</w:t>
            </w:r>
          </w:p>
        </w:tc>
        <w:tc>
          <w:tcPr>
            <w:tcW w:w="477" w:type="dxa"/>
          </w:tcPr>
          <w:p w14:paraId="7506DB0F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5" w:type="dxa"/>
          </w:tcPr>
          <w:p w14:paraId="230ECCC8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18</w:t>
            </w:r>
          </w:p>
        </w:tc>
        <w:tc>
          <w:tcPr>
            <w:tcW w:w="3827" w:type="dxa"/>
          </w:tcPr>
          <w:p w14:paraId="09D2D1BA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細ひも</w:t>
            </w:r>
          </w:p>
        </w:tc>
        <w:tc>
          <w:tcPr>
            <w:tcW w:w="527" w:type="dxa"/>
          </w:tcPr>
          <w:p w14:paraId="77C48177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11A03" w14:paraId="4ECF3A49" w14:textId="77777777" w:rsidTr="00D329B5">
        <w:tc>
          <w:tcPr>
            <w:tcW w:w="562" w:type="dxa"/>
          </w:tcPr>
          <w:p w14:paraId="65D3CE4B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3828" w:type="dxa"/>
          </w:tcPr>
          <w:p w14:paraId="099DEF90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キャップ</w:t>
            </w:r>
          </w:p>
        </w:tc>
        <w:tc>
          <w:tcPr>
            <w:tcW w:w="477" w:type="dxa"/>
          </w:tcPr>
          <w:p w14:paraId="0AFC1266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5" w:type="dxa"/>
          </w:tcPr>
          <w:p w14:paraId="035A978B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19</w:t>
            </w:r>
          </w:p>
        </w:tc>
        <w:tc>
          <w:tcPr>
            <w:tcW w:w="3827" w:type="dxa"/>
          </w:tcPr>
          <w:p w14:paraId="457463B9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地形図</w:t>
            </w:r>
          </w:p>
        </w:tc>
        <w:tc>
          <w:tcPr>
            <w:tcW w:w="527" w:type="dxa"/>
          </w:tcPr>
          <w:p w14:paraId="1D227AD7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11A03" w14:paraId="0C605462" w14:textId="77777777" w:rsidTr="00D329B5">
        <w:tc>
          <w:tcPr>
            <w:tcW w:w="562" w:type="dxa"/>
          </w:tcPr>
          <w:p w14:paraId="7EFBD47D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3828" w:type="dxa"/>
          </w:tcPr>
          <w:p w14:paraId="1E13B4AD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防寒着（ウインドブレーカー等）</w:t>
            </w:r>
          </w:p>
        </w:tc>
        <w:tc>
          <w:tcPr>
            <w:tcW w:w="477" w:type="dxa"/>
          </w:tcPr>
          <w:p w14:paraId="75070EA9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5" w:type="dxa"/>
          </w:tcPr>
          <w:p w14:paraId="2ACA63FB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20</w:t>
            </w:r>
          </w:p>
        </w:tc>
        <w:tc>
          <w:tcPr>
            <w:tcW w:w="3827" w:type="dxa"/>
          </w:tcPr>
          <w:p w14:paraId="316A4DF4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コンパス</w:t>
            </w:r>
          </w:p>
        </w:tc>
        <w:tc>
          <w:tcPr>
            <w:tcW w:w="527" w:type="dxa"/>
          </w:tcPr>
          <w:p w14:paraId="563D6534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11A03" w14:paraId="21B1C222" w14:textId="77777777" w:rsidTr="00D329B5">
        <w:tc>
          <w:tcPr>
            <w:tcW w:w="562" w:type="dxa"/>
          </w:tcPr>
          <w:p w14:paraId="6691FAEE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3828" w:type="dxa"/>
          </w:tcPr>
          <w:p w14:paraId="095479AB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雨具（雨カッパ・ポンチョ）</w:t>
            </w:r>
          </w:p>
        </w:tc>
        <w:tc>
          <w:tcPr>
            <w:tcW w:w="477" w:type="dxa"/>
          </w:tcPr>
          <w:p w14:paraId="08CC5C9B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5" w:type="dxa"/>
          </w:tcPr>
          <w:p w14:paraId="230964BA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21</w:t>
            </w:r>
          </w:p>
        </w:tc>
        <w:tc>
          <w:tcPr>
            <w:tcW w:w="3827" w:type="dxa"/>
          </w:tcPr>
          <w:p w14:paraId="3A69F2CF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ロープ</w:t>
            </w:r>
          </w:p>
        </w:tc>
        <w:tc>
          <w:tcPr>
            <w:tcW w:w="527" w:type="dxa"/>
          </w:tcPr>
          <w:p w14:paraId="0D94D4BB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11A03" w14:paraId="7553B7A3" w14:textId="77777777" w:rsidTr="00D329B5">
        <w:tc>
          <w:tcPr>
            <w:tcW w:w="562" w:type="dxa"/>
          </w:tcPr>
          <w:p w14:paraId="3B714EAB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3828" w:type="dxa"/>
          </w:tcPr>
          <w:p w14:paraId="04E3D86E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着替え（下着・靴下）</w:t>
            </w:r>
          </w:p>
        </w:tc>
        <w:tc>
          <w:tcPr>
            <w:tcW w:w="477" w:type="dxa"/>
          </w:tcPr>
          <w:p w14:paraId="33F2B36D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5" w:type="dxa"/>
          </w:tcPr>
          <w:p w14:paraId="00DA30AC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22</w:t>
            </w:r>
          </w:p>
        </w:tc>
        <w:tc>
          <w:tcPr>
            <w:tcW w:w="3827" w:type="dxa"/>
          </w:tcPr>
          <w:p w14:paraId="4D89E251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ナイフ</w:t>
            </w:r>
          </w:p>
        </w:tc>
        <w:tc>
          <w:tcPr>
            <w:tcW w:w="527" w:type="dxa"/>
          </w:tcPr>
          <w:p w14:paraId="3DBC213B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11A03" w14:paraId="1B3B65DA" w14:textId="77777777" w:rsidTr="00D329B5">
        <w:tc>
          <w:tcPr>
            <w:tcW w:w="562" w:type="dxa"/>
          </w:tcPr>
          <w:p w14:paraId="27B8D4F0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3828" w:type="dxa"/>
          </w:tcPr>
          <w:p w14:paraId="78CDC43D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タオル</w:t>
            </w:r>
          </w:p>
        </w:tc>
        <w:tc>
          <w:tcPr>
            <w:tcW w:w="477" w:type="dxa"/>
          </w:tcPr>
          <w:p w14:paraId="08EE5C30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5" w:type="dxa"/>
          </w:tcPr>
          <w:p w14:paraId="3B535303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23</w:t>
            </w:r>
          </w:p>
        </w:tc>
        <w:tc>
          <w:tcPr>
            <w:tcW w:w="3827" w:type="dxa"/>
          </w:tcPr>
          <w:p w14:paraId="06A46F10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手旗</w:t>
            </w:r>
          </w:p>
        </w:tc>
        <w:tc>
          <w:tcPr>
            <w:tcW w:w="527" w:type="dxa"/>
          </w:tcPr>
          <w:p w14:paraId="6D456B89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11A03" w14:paraId="622B54FC" w14:textId="77777777" w:rsidTr="00D329B5">
        <w:tc>
          <w:tcPr>
            <w:tcW w:w="562" w:type="dxa"/>
          </w:tcPr>
          <w:p w14:paraId="50BF1211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</w:p>
        </w:tc>
        <w:tc>
          <w:tcPr>
            <w:tcW w:w="3828" w:type="dxa"/>
          </w:tcPr>
          <w:p w14:paraId="4D250704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水筒</w:t>
            </w:r>
          </w:p>
        </w:tc>
        <w:tc>
          <w:tcPr>
            <w:tcW w:w="477" w:type="dxa"/>
          </w:tcPr>
          <w:p w14:paraId="208B136D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5" w:type="dxa"/>
          </w:tcPr>
          <w:p w14:paraId="1274F073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24</w:t>
            </w:r>
          </w:p>
        </w:tc>
        <w:tc>
          <w:tcPr>
            <w:tcW w:w="3827" w:type="dxa"/>
          </w:tcPr>
          <w:p w14:paraId="2B3939EE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救急品（カットバン　三角巾　等）</w:t>
            </w:r>
          </w:p>
        </w:tc>
        <w:tc>
          <w:tcPr>
            <w:tcW w:w="527" w:type="dxa"/>
          </w:tcPr>
          <w:p w14:paraId="4D70243F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11A03" w14:paraId="52C488BC" w14:textId="77777777" w:rsidTr="00D329B5">
        <w:tc>
          <w:tcPr>
            <w:tcW w:w="562" w:type="dxa"/>
          </w:tcPr>
          <w:p w14:paraId="3368280E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3828" w:type="dxa"/>
          </w:tcPr>
          <w:p w14:paraId="3DD57921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作業用手袋</w:t>
            </w:r>
          </w:p>
        </w:tc>
        <w:tc>
          <w:tcPr>
            <w:tcW w:w="477" w:type="dxa"/>
          </w:tcPr>
          <w:p w14:paraId="4194AAE0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5" w:type="dxa"/>
          </w:tcPr>
          <w:p w14:paraId="7F6C1C94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25</w:t>
            </w:r>
          </w:p>
        </w:tc>
        <w:tc>
          <w:tcPr>
            <w:tcW w:w="3827" w:type="dxa"/>
          </w:tcPr>
          <w:p w14:paraId="7191455C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ガスバーナー</w:t>
            </w:r>
          </w:p>
        </w:tc>
        <w:tc>
          <w:tcPr>
            <w:tcW w:w="527" w:type="dxa"/>
          </w:tcPr>
          <w:p w14:paraId="6D1ED454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11A03" w14:paraId="4032491C" w14:textId="77777777" w:rsidTr="00D329B5">
        <w:tc>
          <w:tcPr>
            <w:tcW w:w="562" w:type="dxa"/>
          </w:tcPr>
          <w:p w14:paraId="58BE75A1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</w:t>
            </w:r>
          </w:p>
        </w:tc>
        <w:tc>
          <w:tcPr>
            <w:tcW w:w="3828" w:type="dxa"/>
          </w:tcPr>
          <w:p w14:paraId="1DB37975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ナイロン袋（レジ袋・45ℓごみ袋）</w:t>
            </w:r>
          </w:p>
        </w:tc>
        <w:tc>
          <w:tcPr>
            <w:tcW w:w="477" w:type="dxa"/>
          </w:tcPr>
          <w:p w14:paraId="09473A6D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5" w:type="dxa"/>
          </w:tcPr>
          <w:p w14:paraId="0C990E90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26</w:t>
            </w:r>
          </w:p>
        </w:tc>
        <w:tc>
          <w:tcPr>
            <w:tcW w:w="3827" w:type="dxa"/>
          </w:tcPr>
          <w:p w14:paraId="66D06F2B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コッフェル</w:t>
            </w:r>
          </w:p>
        </w:tc>
        <w:tc>
          <w:tcPr>
            <w:tcW w:w="527" w:type="dxa"/>
          </w:tcPr>
          <w:p w14:paraId="6545C20D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11A03" w14:paraId="7883FF02" w14:textId="77777777" w:rsidTr="00D329B5">
        <w:tc>
          <w:tcPr>
            <w:tcW w:w="562" w:type="dxa"/>
          </w:tcPr>
          <w:p w14:paraId="642B8F96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</w:t>
            </w:r>
          </w:p>
        </w:tc>
        <w:tc>
          <w:tcPr>
            <w:tcW w:w="3828" w:type="dxa"/>
          </w:tcPr>
          <w:p w14:paraId="76305437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新聞紙</w:t>
            </w:r>
          </w:p>
        </w:tc>
        <w:tc>
          <w:tcPr>
            <w:tcW w:w="477" w:type="dxa"/>
          </w:tcPr>
          <w:p w14:paraId="371BC34F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5" w:type="dxa"/>
          </w:tcPr>
          <w:p w14:paraId="3F2074F5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27</w:t>
            </w:r>
          </w:p>
        </w:tc>
        <w:tc>
          <w:tcPr>
            <w:tcW w:w="3827" w:type="dxa"/>
          </w:tcPr>
          <w:p w14:paraId="5B33AAE0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いす</w:t>
            </w:r>
          </w:p>
        </w:tc>
        <w:tc>
          <w:tcPr>
            <w:tcW w:w="527" w:type="dxa"/>
          </w:tcPr>
          <w:p w14:paraId="682F4557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11A03" w14:paraId="16DBC131" w14:textId="77777777" w:rsidTr="00D329B5">
        <w:tc>
          <w:tcPr>
            <w:tcW w:w="562" w:type="dxa"/>
          </w:tcPr>
          <w:p w14:paraId="7ADAD8D9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13</w:t>
            </w:r>
          </w:p>
        </w:tc>
        <w:tc>
          <w:tcPr>
            <w:tcW w:w="3828" w:type="dxa"/>
          </w:tcPr>
          <w:p w14:paraId="38BDF70A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懐中電灯（ヘッドライト）</w:t>
            </w:r>
          </w:p>
        </w:tc>
        <w:tc>
          <w:tcPr>
            <w:tcW w:w="477" w:type="dxa"/>
          </w:tcPr>
          <w:p w14:paraId="6ABB1E5C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5" w:type="dxa"/>
          </w:tcPr>
          <w:p w14:paraId="2788A68F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28</w:t>
            </w:r>
          </w:p>
        </w:tc>
        <w:tc>
          <w:tcPr>
            <w:tcW w:w="3827" w:type="dxa"/>
          </w:tcPr>
          <w:p w14:paraId="406A8E72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夜食</w:t>
            </w:r>
          </w:p>
        </w:tc>
        <w:tc>
          <w:tcPr>
            <w:tcW w:w="527" w:type="dxa"/>
          </w:tcPr>
          <w:p w14:paraId="52E784BA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11A03" w14:paraId="722321B7" w14:textId="77777777" w:rsidTr="00D329B5">
        <w:tc>
          <w:tcPr>
            <w:tcW w:w="562" w:type="dxa"/>
          </w:tcPr>
          <w:p w14:paraId="078F44AE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14</w:t>
            </w:r>
          </w:p>
        </w:tc>
        <w:tc>
          <w:tcPr>
            <w:tcW w:w="3828" w:type="dxa"/>
          </w:tcPr>
          <w:p w14:paraId="1E4A6C74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筆記用具</w:t>
            </w:r>
          </w:p>
        </w:tc>
        <w:tc>
          <w:tcPr>
            <w:tcW w:w="477" w:type="dxa"/>
          </w:tcPr>
          <w:p w14:paraId="282F5C2F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5" w:type="dxa"/>
          </w:tcPr>
          <w:p w14:paraId="3BF039D6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29</w:t>
            </w:r>
          </w:p>
        </w:tc>
        <w:tc>
          <w:tcPr>
            <w:tcW w:w="3827" w:type="dxa"/>
          </w:tcPr>
          <w:p w14:paraId="09E79A84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7" w:type="dxa"/>
          </w:tcPr>
          <w:p w14:paraId="151F7047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11A03" w14:paraId="7E91C5D3" w14:textId="77777777" w:rsidTr="00D329B5">
        <w:tc>
          <w:tcPr>
            <w:tcW w:w="562" w:type="dxa"/>
          </w:tcPr>
          <w:p w14:paraId="48D16616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15</w:t>
            </w:r>
          </w:p>
        </w:tc>
        <w:tc>
          <w:tcPr>
            <w:tcW w:w="3828" w:type="dxa"/>
          </w:tcPr>
          <w:p w14:paraId="24463688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食器・スプーン・箸</w:t>
            </w:r>
          </w:p>
        </w:tc>
        <w:tc>
          <w:tcPr>
            <w:tcW w:w="477" w:type="dxa"/>
          </w:tcPr>
          <w:p w14:paraId="34A6BF65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5" w:type="dxa"/>
          </w:tcPr>
          <w:p w14:paraId="7C09642C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30</w:t>
            </w:r>
          </w:p>
        </w:tc>
        <w:tc>
          <w:tcPr>
            <w:tcW w:w="3827" w:type="dxa"/>
          </w:tcPr>
          <w:p w14:paraId="0F54EE10" w14:textId="77777777" w:rsidR="00511A03" w:rsidRDefault="00511A03" w:rsidP="00D329B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7" w:type="dxa"/>
          </w:tcPr>
          <w:p w14:paraId="483D9BE0" w14:textId="77777777" w:rsidR="00511A03" w:rsidRDefault="00511A03" w:rsidP="00D329B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395F2D9C" w14:textId="77777777" w:rsidR="00511A03" w:rsidRDefault="00511A03" w:rsidP="00511A03">
      <w:pPr>
        <w:rPr>
          <w:rFonts w:ascii="ＭＳ ゴシック" w:eastAsia="ＭＳ ゴシック" w:hAnsi="ＭＳ ゴシック"/>
        </w:rPr>
      </w:pPr>
    </w:p>
    <w:p w14:paraId="13657A30" w14:textId="77777777" w:rsidR="00511A03" w:rsidRDefault="00511A03" w:rsidP="00511A03">
      <w:pPr>
        <w:rPr>
          <w:rFonts w:ascii="ＭＳ ゴシック" w:eastAsia="ＭＳ ゴシック" w:hAnsi="ＭＳ ゴシック"/>
        </w:rPr>
      </w:pPr>
    </w:p>
    <w:p w14:paraId="370D45FA" w14:textId="77777777" w:rsidR="00511A03" w:rsidRDefault="00511A03" w:rsidP="00511A0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５）参加申込</w:t>
      </w:r>
    </w:p>
    <w:p w14:paraId="134246B0" w14:textId="77777777" w:rsidR="00511A03" w:rsidRDefault="00511A03" w:rsidP="00511A0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別紙による。１０月１２日（月）締切</w:t>
      </w:r>
    </w:p>
    <w:p w14:paraId="709E909F" w14:textId="77777777" w:rsidR="00511A03" w:rsidRDefault="00511A03" w:rsidP="00511A03">
      <w:pPr>
        <w:rPr>
          <w:rFonts w:ascii="ＭＳ ゴシック" w:eastAsia="ＭＳ ゴシック" w:hAnsi="ＭＳ ゴシック"/>
        </w:rPr>
      </w:pPr>
    </w:p>
    <w:p w14:paraId="0E1F16EE" w14:textId="77777777" w:rsidR="00511A03" w:rsidRDefault="00511A03" w:rsidP="00511A03">
      <w:pPr>
        <w:rPr>
          <w:rFonts w:ascii="ＭＳ ゴシック" w:eastAsia="ＭＳ ゴシック" w:hAnsi="ＭＳ ゴシック"/>
        </w:rPr>
      </w:pPr>
    </w:p>
    <w:p w14:paraId="59BF62FB" w14:textId="77777777" w:rsidR="00511A03" w:rsidRDefault="00511A03" w:rsidP="00511A0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参照↓</w:t>
      </w:r>
    </w:p>
    <w:p w14:paraId="1E450BB5" w14:textId="77777777" w:rsidR="00511A03" w:rsidRDefault="00511A03" w:rsidP="00511A03">
      <w:pPr>
        <w:rPr>
          <w:rFonts w:ascii="ＭＳ ゴシック" w:eastAsia="ＭＳ ゴシック" w:hAnsi="ＭＳ ゴシック"/>
        </w:rPr>
      </w:pPr>
      <w:hyperlink r:id="rId6" w:history="1">
        <w:r w:rsidRPr="00AA22C5">
          <w:rPr>
            <w:rStyle w:val="ab"/>
            <w:rFonts w:ascii="ＭＳ ゴシック" w:eastAsia="ＭＳ ゴシック" w:hAnsi="ＭＳ ゴシック"/>
          </w:rPr>
          <w:t>https://yamap.com/activities/7612237</w:t>
        </w:r>
      </w:hyperlink>
    </w:p>
    <w:p w14:paraId="59DECE08" w14:textId="77777777" w:rsidR="00511A03" w:rsidRPr="00D5689D" w:rsidRDefault="00511A03" w:rsidP="00511A03">
      <w:pPr>
        <w:rPr>
          <w:rFonts w:ascii="ＭＳ ゴシック" w:eastAsia="ＭＳ ゴシック" w:hAnsi="ＭＳ ゴシック"/>
        </w:rPr>
      </w:pPr>
    </w:p>
    <w:p w14:paraId="5392FA59" w14:textId="77777777" w:rsidR="00511A03" w:rsidRDefault="00511A03" w:rsidP="00511A0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※行程の内、登山部分については再考中。</w:t>
      </w:r>
    </w:p>
    <w:p w14:paraId="489B0252" w14:textId="77777777" w:rsidR="00511A03" w:rsidRDefault="00511A03" w:rsidP="00511A0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仮眠後、天狗の森手前展望台までのコースに変更の可能性大。</w:t>
      </w:r>
    </w:p>
    <w:p w14:paraId="7DB4E365" w14:textId="77777777" w:rsidR="00511A03" w:rsidRDefault="00511A03" w:rsidP="00511A03">
      <w:pPr>
        <w:rPr>
          <w:rFonts w:ascii="ＭＳ ゴシック" w:eastAsia="ＭＳ ゴシック" w:hAnsi="ＭＳ ゴシック"/>
        </w:rPr>
      </w:pPr>
    </w:p>
    <w:p w14:paraId="1F849134" w14:textId="77777777" w:rsidR="00511A03" w:rsidRPr="009507FB" w:rsidRDefault="00511A03" w:rsidP="00511A0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※スカウト同士はline（令和２年度versionでつながっています。）</w:t>
      </w:r>
    </w:p>
    <w:p w14:paraId="633D210B" w14:textId="2B6E589D" w:rsidR="00D5689D" w:rsidRPr="00863540" w:rsidRDefault="006772A1" w:rsidP="005C10AD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863540">
        <w:rPr>
          <w:rFonts w:ascii="ＭＳ ゴシック" w:eastAsia="ＭＳ ゴシック" w:hAnsi="ＭＳ ゴシック" w:hint="eastAsia"/>
          <w:b/>
          <w:bCs/>
          <w:sz w:val="28"/>
          <w:szCs w:val="28"/>
        </w:rPr>
        <w:lastRenderedPageBreak/>
        <w:t>参</w:t>
      </w:r>
      <w:r w:rsidR="00863540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863540">
        <w:rPr>
          <w:rFonts w:ascii="ＭＳ ゴシック" w:eastAsia="ＭＳ ゴシック" w:hAnsi="ＭＳ ゴシック" w:hint="eastAsia"/>
          <w:b/>
          <w:bCs/>
          <w:sz w:val="28"/>
          <w:szCs w:val="28"/>
        </w:rPr>
        <w:t>照</w:t>
      </w:r>
      <w:r w:rsidR="00863540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863540">
        <w:rPr>
          <w:rFonts w:ascii="ＭＳ ゴシック" w:eastAsia="ＭＳ ゴシック" w:hAnsi="ＭＳ ゴシック" w:hint="eastAsia"/>
          <w:b/>
          <w:bCs/>
          <w:sz w:val="28"/>
          <w:szCs w:val="28"/>
        </w:rPr>
        <w:t>↓</w:t>
      </w:r>
    </w:p>
    <w:p w14:paraId="45AE8A19" w14:textId="77777777" w:rsidR="00863540" w:rsidRDefault="00863540" w:rsidP="005C10AD">
      <w:pPr>
        <w:rPr>
          <w:rFonts w:ascii="ＭＳ ゴシック" w:eastAsia="ＭＳ ゴシック" w:hAnsi="ＭＳ ゴシック"/>
        </w:rPr>
      </w:pPr>
    </w:p>
    <w:p w14:paraId="2BAA12AF" w14:textId="210F79EB" w:rsidR="00863540" w:rsidRDefault="00863540" w:rsidP="005C10A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天狗の森周辺地図↓ヤマップ</w:t>
      </w:r>
    </w:p>
    <w:p w14:paraId="69C4EF5B" w14:textId="30E057D8" w:rsidR="00863540" w:rsidRDefault="00EE0C28" w:rsidP="005C10AD">
      <w:pPr>
        <w:rPr>
          <w:rFonts w:ascii="ＭＳ ゴシック" w:eastAsia="ＭＳ ゴシック" w:hAnsi="ＭＳ ゴシック"/>
        </w:rPr>
      </w:pPr>
      <w:hyperlink r:id="rId7" w:history="1">
        <w:r w:rsidR="00863540" w:rsidRPr="00D3021D">
          <w:rPr>
            <w:rStyle w:val="ab"/>
            <w:rFonts w:ascii="ＭＳ ゴシック" w:eastAsia="ＭＳ ゴシック" w:hAnsi="ＭＳ ゴシック"/>
          </w:rPr>
          <w:t>https://yamap.com/maps/563/trails</w:t>
        </w:r>
      </w:hyperlink>
    </w:p>
    <w:p w14:paraId="567EE29E" w14:textId="3F72973B" w:rsidR="00863540" w:rsidRDefault="00863540" w:rsidP="005C10AD">
      <w:pPr>
        <w:rPr>
          <w:rFonts w:ascii="ＭＳ ゴシック" w:eastAsia="ＭＳ ゴシック" w:hAnsi="ＭＳ ゴシック"/>
        </w:rPr>
      </w:pPr>
    </w:p>
    <w:p w14:paraId="2A209437" w14:textId="33DAEBDB" w:rsidR="00863540" w:rsidRDefault="00863540" w:rsidP="005C10A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ヤマップ登山データ↓</w:t>
      </w:r>
    </w:p>
    <w:p w14:paraId="28029B26" w14:textId="4387A047" w:rsidR="00863540" w:rsidRDefault="00EE0C28" w:rsidP="005C10AD">
      <w:pPr>
        <w:rPr>
          <w:rFonts w:ascii="ＭＳ ゴシック" w:eastAsia="ＭＳ ゴシック" w:hAnsi="ＭＳ ゴシック"/>
        </w:rPr>
      </w:pPr>
      <w:hyperlink r:id="rId8" w:history="1">
        <w:r w:rsidR="00863540" w:rsidRPr="00D3021D">
          <w:rPr>
            <w:rStyle w:val="ab"/>
            <w:rFonts w:ascii="ＭＳ ゴシック" w:eastAsia="ＭＳ ゴシック" w:hAnsi="ＭＳ ゴシック"/>
          </w:rPr>
          <w:t>https://yamap.com/activities/7892370</w:t>
        </w:r>
      </w:hyperlink>
    </w:p>
    <w:p w14:paraId="249503B5" w14:textId="77777777" w:rsidR="00863540" w:rsidRPr="00863540" w:rsidRDefault="00863540" w:rsidP="005C10AD">
      <w:pPr>
        <w:rPr>
          <w:rFonts w:ascii="ＭＳ ゴシック" w:eastAsia="ＭＳ ゴシック" w:hAnsi="ＭＳ ゴシック"/>
        </w:rPr>
      </w:pPr>
    </w:p>
    <w:p w14:paraId="7D2F0D45" w14:textId="77ED0A69" w:rsidR="00D5689D" w:rsidRDefault="00EE0C28" w:rsidP="005C10AD">
      <w:pPr>
        <w:rPr>
          <w:rFonts w:ascii="ＭＳ ゴシック" w:eastAsia="ＭＳ ゴシック" w:hAnsi="ＭＳ ゴシック"/>
        </w:rPr>
      </w:pPr>
      <w:hyperlink r:id="rId9" w:history="1">
        <w:r w:rsidR="00D5689D" w:rsidRPr="00AA22C5">
          <w:rPr>
            <w:rStyle w:val="ab"/>
            <w:rFonts w:ascii="ＭＳ ゴシック" w:eastAsia="ＭＳ ゴシック" w:hAnsi="ＭＳ ゴシック"/>
          </w:rPr>
          <w:t>https://yamap.com/activities/7612237</w:t>
        </w:r>
      </w:hyperlink>
    </w:p>
    <w:p w14:paraId="443176E7" w14:textId="77777777" w:rsidR="00D5689D" w:rsidRPr="00D5689D" w:rsidRDefault="00D5689D" w:rsidP="005C10AD">
      <w:pPr>
        <w:rPr>
          <w:rFonts w:ascii="ＭＳ ゴシック" w:eastAsia="ＭＳ ゴシック" w:hAnsi="ＭＳ ゴシック"/>
        </w:rPr>
      </w:pPr>
    </w:p>
    <w:p w14:paraId="7D0E2BE4" w14:textId="70FF24FC" w:rsidR="000B3075" w:rsidRDefault="000B3075" w:rsidP="005C10A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古味集会所</w:t>
      </w:r>
      <w:r w:rsidRPr="000B3075">
        <w:rPr>
          <w:rFonts w:ascii="ＭＳ ゴシック" w:eastAsia="ＭＳ ゴシック" w:hAnsi="ＭＳ ゴシック" w:hint="eastAsia"/>
        </w:rPr>
        <w:t>〒</w:t>
      </w:r>
      <w:r w:rsidRPr="000B3075">
        <w:rPr>
          <w:rFonts w:ascii="ＭＳ ゴシック" w:eastAsia="ＭＳ ゴシック" w:hAnsi="ＭＳ ゴシック"/>
        </w:rPr>
        <w:t>791-1802 愛媛県上浮穴郡久万高原町西谷３４３７</w:t>
      </w:r>
    </w:p>
    <w:p w14:paraId="073AC5EC" w14:textId="08888889" w:rsidR="00D3042E" w:rsidRPr="00D3042E" w:rsidRDefault="00D3042E" w:rsidP="005C10A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↓グーグルマップ</w:t>
      </w:r>
    </w:p>
    <w:p w14:paraId="734D1ED4" w14:textId="1FDDA03C" w:rsidR="000B3075" w:rsidRDefault="00EE0C28" w:rsidP="005C10AD">
      <w:pPr>
        <w:rPr>
          <w:rFonts w:ascii="ＭＳ ゴシック" w:eastAsia="ＭＳ ゴシック" w:hAnsi="ＭＳ ゴシック"/>
        </w:rPr>
      </w:pPr>
      <w:hyperlink r:id="rId10" w:history="1">
        <w:r w:rsidR="000B3075" w:rsidRPr="00D3021D">
          <w:rPr>
            <w:rStyle w:val="ab"/>
            <w:rFonts w:ascii="ＭＳ ゴシック" w:eastAsia="ＭＳ ゴシック" w:hAnsi="ＭＳ ゴシック"/>
          </w:rPr>
          <w:t>https://www.google.co.jp/maps/place/%E5%8F%A4%E5%91%B3%E9%9B%86%E4%BC%9A%E6%89%80/@33.5011529,132.9535238,3a,75y/data=!3m8!1e2!3m6!1sAF1QipPajzQbNJHJkEpnWilx8YvfblaMStTlJFi5w99B!2e10!3e12!6shttps:%2F%2Flh5.googleusercontent.com%2Fp%2FAF1QipPajzQbNJHJkEpnWilx8YvfblaMStTlJFi5w99B%3Dw114-h86-k-no!7i2048!8i1536!4m8!1m2!2m1!1z5LmF5LiH6auY5Y6f55S65p-z6LC35Y-k6KaL!3m4!1s0x354fbb9afddc97f3:0x94eaf0bd3f1abd19!8m2!3d33.5011531!4d132.9535235?hl=ja&amp;authuser=0</w:t>
        </w:r>
      </w:hyperlink>
    </w:p>
    <w:p w14:paraId="2C0924C8" w14:textId="6A223C14" w:rsidR="000B3075" w:rsidRDefault="000B3075" w:rsidP="005C10AD">
      <w:pPr>
        <w:rPr>
          <w:rFonts w:ascii="ＭＳ ゴシック" w:eastAsia="ＭＳ ゴシック" w:hAnsi="ＭＳ ゴシック"/>
        </w:rPr>
      </w:pPr>
    </w:p>
    <w:p w14:paraId="3E67A854" w14:textId="4B4FEE8D" w:rsidR="00863540" w:rsidRDefault="00863540" w:rsidP="005C10A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天狗荘</w:t>
      </w:r>
      <w:r w:rsidR="00BD156D" w:rsidRPr="00BD156D">
        <w:rPr>
          <w:rFonts w:ascii="ＭＳ ゴシック" w:eastAsia="ＭＳ ゴシック" w:hAnsi="ＭＳ ゴシック" w:hint="eastAsia"/>
        </w:rPr>
        <w:t>〒</w:t>
      </w:r>
      <w:r w:rsidR="00BD156D" w:rsidRPr="00BD156D">
        <w:rPr>
          <w:rFonts w:ascii="ＭＳ ゴシック" w:eastAsia="ＭＳ ゴシック" w:hAnsi="ＭＳ ゴシック"/>
        </w:rPr>
        <w:t>785-0504 高知県高岡郡津野町芳生野４９２１−２２</w:t>
      </w:r>
      <w:r w:rsidR="00BD156D">
        <w:rPr>
          <w:rFonts w:ascii="ＭＳ ゴシック" w:eastAsia="ＭＳ ゴシック" w:hAnsi="ＭＳ ゴシック" w:hint="eastAsia"/>
        </w:rPr>
        <w:t xml:space="preserve">　T</w:t>
      </w:r>
      <w:r w:rsidR="00BD156D">
        <w:rPr>
          <w:rFonts w:ascii="ＭＳ ゴシック" w:eastAsia="ＭＳ ゴシック" w:hAnsi="ＭＳ ゴシック"/>
        </w:rPr>
        <w:t>EL</w:t>
      </w:r>
      <w:r w:rsidR="00BD156D">
        <w:rPr>
          <w:rFonts w:ascii="ＭＳ ゴシック" w:eastAsia="ＭＳ ゴシック" w:hAnsi="ＭＳ ゴシック" w:hint="eastAsia"/>
        </w:rPr>
        <w:t>0</w:t>
      </w:r>
      <w:r w:rsidR="00BD156D" w:rsidRPr="00BD156D">
        <w:rPr>
          <w:rFonts w:ascii="ＭＳ ゴシック" w:eastAsia="ＭＳ ゴシック" w:hAnsi="ＭＳ ゴシック"/>
        </w:rPr>
        <w:t>889</w:t>
      </w:r>
      <w:r w:rsidR="00BD156D">
        <w:rPr>
          <w:rFonts w:ascii="ＭＳ ゴシック" w:eastAsia="ＭＳ ゴシック" w:hAnsi="ＭＳ ゴシック" w:hint="eastAsia"/>
        </w:rPr>
        <w:t>‐</w:t>
      </w:r>
      <w:r w:rsidR="00BD156D" w:rsidRPr="00BD156D">
        <w:rPr>
          <w:rFonts w:ascii="ＭＳ ゴシック" w:eastAsia="ＭＳ ゴシック" w:hAnsi="ＭＳ ゴシック"/>
        </w:rPr>
        <w:t>62</w:t>
      </w:r>
      <w:r w:rsidR="00BD156D">
        <w:rPr>
          <w:rFonts w:ascii="ＭＳ ゴシック" w:eastAsia="ＭＳ ゴシック" w:hAnsi="ＭＳ ゴシック" w:hint="eastAsia"/>
        </w:rPr>
        <w:t>‐</w:t>
      </w:r>
      <w:r w:rsidR="00BD156D" w:rsidRPr="00BD156D">
        <w:rPr>
          <w:rFonts w:ascii="ＭＳ ゴシック" w:eastAsia="ＭＳ ゴシック" w:hAnsi="ＭＳ ゴシック"/>
        </w:rPr>
        <w:t>3188</w:t>
      </w:r>
    </w:p>
    <w:p w14:paraId="547F83CB" w14:textId="48E948D7" w:rsidR="00D3042E" w:rsidRPr="00D3042E" w:rsidRDefault="00D3042E" w:rsidP="005C10A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↓グーグルマップ</w:t>
      </w:r>
    </w:p>
    <w:p w14:paraId="7F80BCFB" w14:textId="76CD48A9" w:rsidR="00BD156D" w:rsidRDefault="00EE0C28" w:rsidP="005C10AD">
      <w:pPr>
        <w:rPr>
          <w:rFonts w:ascii="ＭＳ ゴシック" w:eastAsia="ＭＳ ゴシック" w:hAnsi="ＭＳ ゴシック"/>
        </w:rPr>
      </w:pPr>
      <w:hyperlink r:id="rId11" w:history="1">
        <w:r w:rsidR="00BD156D" w:rsidRPr="00D3021D">
          <w:rPr>
            <w:rStyle w:val="ab"/>
            <w:rFonts w:ascii="ＭＳ ゴシック" w:eastAsia="ＭＳ ゴシック" w:hAnsi="ＭＳ ゴシック"/>
          </w:rPr>
          <w:t>https://www.google.co.jp/maps/place/%E5%A4%A9%E7%8B%97%E8%8D%98/@33.4767891,132.9855976,15z/data=!4m8!3m7!1s0x354fba614acca985:0x1d903a7a85ce0281!5m2!4m1!1i2!8m2!3d33.477105!4d133.0040563?hl=ja&amp;authuser=0</w:t>
        </w:r>
      </w:hyperlink>
    </w:p>
    <w:p w14:paraId="1CEE8AA1" w14:textId="1DE9A164" w:rsidR="00BD156D" w:rsidRDefault="00BD156D" w:rsidP="005C10AD">
      <w:pPr>
        <w:rPr>
          <w:rFonts w:ascii="ＭＳ ゴシック" w:eastAsia="ＭＳ ゴシック" w:hAnsi="ＭＳ ゴシック"/>
        </w:rPr>
      </w:pPr>
    </w:p>
    <w:p w14:paraId="26E129CF" w14:textId="030C0EC9" w:rsidR="00E515E8" w:rsidRDefault="00E515E8" w:rsidP="005C10AD">
      <w:pPr>
        <w:rPr>
          <w:rFonts w:ascii="ＭＳ ゴシック" w:eastAsia="ＭＳ ゴシック" w:hAnsi="ＭＳ ゴシック"/>
        </w:rPr>
      </w:pPr>
      <w:r>
        <w:rPr>
          <w:noProof/>
        </w:rPr>
        <w:drawing>
          <wp:inline distT="0" distB="0" distL="0" distR="0" wp14:anchorId="48D04D15" wp14:editId="1DD67AC7">
            <wp:extent cx="3657600" cy="2532937"/>
            <wp:effectExtent l="0" t="0" r="0" b="127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21086" t="16965" r="21352" b="12167"/>
                    <a:stretch/>
                  </pic:blipFill>
                  <pic:spPr bwMode="auto">
                    <a:xfrm>
                      <a:off x="0" y="0"/>
                      <a:ext cx="3674837" cy="25448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E0B382" w14:textId="587A7B50" w:rsidR="00FB79F0" w:rsidRPr="00D3042E" w:rsidRDefault="00FB79F0" w:rsidP="00FB79F0">
      <w:pPr>
        <w:widowControl/>
        <w:adjustRightInd w:val="0"/>
        <w:snapToGrid w:val="0"/>
        <w:jc w:val="left"/>
        <w:rPr>
          <w:rStyle w:val="fsrireki"/>
          <w:rFonts w:ascii="メイリオ" w:eastAsia="メイリオ" w:hAnsi="メイリオ"/>
          <w:color w:val="000000"/>
          <w:sz w:val="24"/>
          <w:szCs w:val="24"/>
        </w:rPr>
      </w:pPr>
      <w:r w:rsidRPr="00D3042E">
        <w:rPr>
          <w:rStyle w:val="fsrireki"/>
          <w:rFonts w:ascii="メイリオ" w:eastAsia="メイリオ" w:hAnsi="メイリオ" w:hint="eastAsia"/>
          <w:color w:val="000000"/>
          <w:sz w:val="24"/>
          <w:szCs w:val="24"/>
        </w:rPr>
        <w:lastRenderedPageBreak/>
        <w:t>急患外来↓</w:t>
      </w:r>
    </w:p>
    <w:p w14:paraId="45051186" w14:textId="5B3EF242" w:rsidR="00FB79F0" w:rsidRDefault="00EE0C28" w:rsidP="00FB79F0">
      <w:pPr>
        <w:widowControl/>
        <w:adjustRightInd w:val="0"/>
        <w:snapToGrid w:val="0"/>
        <w:jc w:val="left"/>
        <w:rPr>
          <w:rStyle w:val="fsrireki"/>
          <w:rFonts w:ascii="メイリオ" w:eastAsia="メイリオ" w:hAnsi="メイリオ"/>
          <w:color w:val="000000"/>
        </w:rPr>
      </w:pPr>
      <w:hyperlink r:id="rId13" w:history="1">
        <w:r w:rsidR="00FB79F0">
          <w:rPr>
            <w:rStyle w:val="ab"/>
            <w:rFonts w:ascii="メイリオ" w:eastAsia="メイリオ" w:hAnsi="メイリオ" w:hint="eastAsia"/>
            <w:color w:val="551A8B"/>
          </w:rPr>
          <w:t>在宅当番医表</w:t>
        </w:r>
      </w:hyperlink>
      <w:hyperlink r:id="rId14" w:history="1">
        <w:r w:rsidR="00FB79F0">
          <w:rPr>
            <w:rStyle w:val="ab"/>
            <w:rFonts w:ascii="メイリオ" w:eastAsia="メイリオ" w:hAnsi="メイリオ" w:hint="eastAsia"/>
            <w:color w:val="551A8B"/>
          </w:rPr>
          <w:t>救急処置室</w:t>
        </w:r>
      </w:hyperlink>
      <w:hyperlink r:id="rId15" w:history="1">
        <w:r w:rsidR="00FB79F0">
          <w:rPr>
            <w:rStyle w:val="ab"/>
            <w:rFonts w:ascii="メイリオ" w:eastAsia="メイリオ" w:hAnsi="メイリオ" w:hint="eastAsia"/>
            <w:color w:val="551A8B"/>
          </w:rPr>
          <w:t>研修医後記</w:t>
        </w:r>
      </w:hyperlink>
      <w:hyperlink r:id="rId16" w:history="1">
        <w:r w:rsidR="00FB79F0">
          <w:rPr>
            <w:rStyle w:val="ab"/>
            <w:rFonts w:ascii="メイリオ" w:eastAsia="メイリオ" w:hAnsi="メイリオ" w:hint="eastAsia"/>
            <w:color w:val="551A8B"/>
          </w:rPr>
          <w:t>救急処置室</w:t>
        </w:r>
      </w:hyperlink>
      <w:hyperlink r:id="rId17" w:history="1">
        <w:r w:rsidR="00FB79F0">
          <w:rPr>
            <w:rStyle w:val="ab"/>
            <w:rFonts w:ascii="メイリオ" w:eastAsia="メイリオ" w:hAnsi="メイリオ" w:hint="eastAsia"/>
            <w:color w:val="551A8B"/>
          </w:rPr>
          <w:t>病院事業等統括事務局</w:t>
        </w:r>
      </w:hyperlink>
      <w:hyperlink r:id="rId18" w:history="1">
        <w:r w:rsidR="00FB79F0">
          <w:rPr>
            <w:rStyle w:val="ab"/>
            <w:rFonts w:ascii="メイリオ" w:eastAsia="メイリオ" w:hAnsi="メイリオ" w:hint="eastAsia"/>
            <w:color w:val="551A8B"/>
          </w:rPr>
          <w:t>救急処置室</w:t>
        </w:r>
      </w:hyperlink>
    </w:p>
    <w:p w14:paraId="47C9FD26" w14:textId="58D6D70E" w:rsidR="00FB79F0" w:rsidRDefault="00EE0C28" w:rsidP="00FB79F0">
      <w:pPr>
        <w:widowControl/>
        <w:adjustRightInd w:val="0"/>
        <w:snapToGrid w:val="0"/>
        <w:jc w:val="left"/>
        <w:rPr>
          <w:rStyle w:val="fsrireki"/>
          <w:rFonts w:ascii="メイリオ" w:eastAsia="メイリオ" w:hAnsi="メイリオ"/>
          <w:color w:val="000000"/>
        </w:rPr>
      </w:pPr>
      <w:hyperlink r:id="rId19" w:history="1">
        <w:r w:rsidR="00FB79F0">
          <w:rPr>
            <w:rStyle w:val="ab"/>
            <w:rFonts w:ascii="メイリオ" w:eastAsia="メイリオ" w:hAnsi="メイリオ" w:hint="eastAsia"/>
          </w:rPr>
          <w:t>外来受付時間・休診日（久万高原町立病院）</w:t>
        </w:r>
      </w:hyperlink>
    </w:p>
    <w:p w14:paraId="7041027E" w14:textId="77777777" w:rsidR="00FB79F0" w:rsidRPr="00FB79F0" w:rsidRDefault="00FB79F0" w:rsidP="00FB79F0">
      <w:r w:rsidRPr="00FB79F0">
        <w:rPr>
          <w:rFonts w:hint="eastAsia"/>
        </w:rPr>
        <w:t>午前 8時30分～11時30分 （診察 8時45分～12時00分）</w:t>
      </w:r>
    </w:p>
    <w:p w14:paraId="09098F64" w14:textId="77777777" w:rsidR="00FB79F0" w:rsidRPr="00FB79F0" w:rsidRDefault="00FB79F0" w:rsidP="00FB79F0">
      <w:r w:rsidRPr="00FB79F0">
        <w:rPr>
          <w:rFonts w:hint="eastAsia"/>
        </w:rPr>
        <w:t>午後 1時00分～ 4時30分 （診察 1時30分～ 5時00分）</w:t>
      </w:r>
    </w:p>
    <w:p w14:paraId="4ECEAD4B" w14:textId="77777777" w:rsidR="00FB79F0" w:rsidRPr="00FB79F0" w:rsidRDefault="00FB79F0" w:rsidP="00FB79F0">
      <w:r w:rsidRPr="00FB79F0">
        <w:rPr>
          <w:rFonts w:hint="eastAsia"/>
        </w:rPr>
        <w:t>急患指定 ※急患の方は、時間内に限らず随時受付、診察いたします。</w:t>
      </w:r>
    </w:p>
    <w:p w14:paraId="69DAF866" w14:textId="5ABCFDD8" w:rsidR="00FB79F0" w:rsidRPr="00FB79F0" w:rsidRDefault="00FB79F0" w:rsidP="00FB79F0">
      <w:r w:rsidRPr="00FB79F0">
        <w:rPr>
          <w:noProof/>
        </w:rPr>
        <w:drawing>
          <wp:inline distT="0" distB="0" distL="0" distR="0" wp14:anchorId="4FA587B2" wp14:editId="659126CE">
            <wp:extent cx="1128713" cy="752475"/>
            <wp:effectExtent l="0" t="0" r="0" b="0"/>
            <wp:docPr id="2" name="図 2" descr="急患指定の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急患指定の画像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67" cy="75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9F0">
        <w:rPr>
          <w:rFonts w:hint="eastAsia"/>
        </w:rPr>
        <w:br/>
        <w:t>受付</w:t>
      </w:r>
    </w:p>
    <w:p w14:paraId="10785F50" w14:textId="77777777" w:rsidR="00FB79F0" w:rsidRPr="00FB79F0" w:rsidRDefault="00FB79F0" w:rsidP="00FB79F0">
      <w:r w:rsidRPr="00FB79F0">
        <w:rPr>
          <w:rFonts w:hint="eastAsia"/>
        </w:rPr>
        <w:t>外来休診日</w:t>
      </w:r>
    </w:p>
    <w:p w14:paraId="74ED3602" w14:textId="77777777" w:rsidR="00FB79F0" w:rsidRPr="00FB79F0" w:rsidRDefault="00FB79F0" w:rsidP="00FB79F0">
      <w:r w:rsidRPr="00FB79F0">
        <w:rPr>
          <w:rFonts w:hint="eastAsia"/>
        </w:rPr>
        <w:t>土曜日・日曜日・祝日・年末年始</w:t>
      </w:r>
      <w:r w:rsidRPr="00FB79F0">
        <w:rPr>
          <w:rFonts w:hint="eastAsia"/>
        </w:rPr>
        <w:br/>
        <w:t>急患指定 ※急患の方は、時間内に限らず随時受付、診察いたします。</w:t>
      </w:r>
    </w:p>
    <w:p w14:paraId="4B3DE289" w14:textId="77777777" w:rsidR="00FB79F0" w:rsidRPr="00FB79F0" w:rsidRDefault="00FB79F0" w:rsidP="00FB79F0">
      <w:r w:rsidRPr="00FB79F0">
        <w:rPr>
          <w:rFonts w:hint="eastAsia"/>
        </w:rPr>
        <w:t>このページに関するお問い合わせ先</w:t>
      </w:r>
    </w:p>
    <w:p w14:paraId="20288CB2" w14:textId="77777777" w:rsidR="00FB79F0" w:rsidRDefault="00EE0C28" w:rsidP="00FB79F0">
      <w:pPr>
        <w:shd w:val="clear" w:color="auto" w:fill="EDEDED"/>
        <w:spacing w:line="384" w:lineRule="atLeast"/>
        <w:rPr>
          <w:rFonts w:ascii="メイリオ" w:eastAsia="メイリオ" w:hAnsi="メイリオ"/>
          <w:color w:val="000000"/>
        </w:rPr>
      </w:pPr>
      <w:hyperlink r:id="rId21" w:history="1">
        <w:r w:rsidR="00FB79F0">
          <w:rPr>
            <w:rStyle w:val="ab"/>
            <w:rFonts w:ascii="メイリオ" w:eastAsia="メイリオ" w:hAnsi="メイリオ" w:hint="eastAsia"/>
            <w:b/>
            <w:bCs/>
            <w:color w:val="551A8B"/>
          </w:rPr>
          <w:t>病院事業等統括事務局</w:t>
        </w:r>
      </w:hyperlink>
    </w:p>
    <w:p w14:paraId="4EAA43DB" w14:textId="77777777" w:rsidR="00FB79F0" w:rsidRDefault="00FB79F0" w:rsidP="00FB79F0">
      <w:pPr>
        <w:shd w:val="clear" w:color="auto" w:fill="EDEDED"/>
        <w:spacing w:line="384" w:lineRule="atLeast"/>
        <w:rPr>
          <w:rFonts w:ascii="メイリオ" w:eastAsia="メイリオ" w:hAnsi="メイリオ"/>
          <w:color w:val="000000"/>
        </w:rPr>
      </w:pPr>
      <w:r>
        <w:rPr>
          <w:rStyle w:val="sectionfooterzip"/>
          <w:rFonts w:ascii="メイリオ" w:eastAsia="メイリオ" w:hAnsi="メイリオ" w:hint="eastAsia"/>
          <w:color w:val="000000"/>
        </w:rPr>
        <w:t>〒791-1201</w:t>
      </w:r>
      <w:r>
        <w:rPr>
          <w:rFonts w:ascii="メイリオ" w:eastAsia="メイリオ" w:hAnsi="メイリオ" w:hint="eastAsia"/>
          <w:color w:val="000000"/>
        </w:rPr>
        <w:t> </w:t>
      </w:r>
      <w:r>
        <w:rPr>
          <w:rStyle w:val="sectionfooteraddress"/>
          <w:rFonts w:ascii="メイリオ" w:eastAsia="メイリオ" w:hAnsi="メイリオ" w:hint="eastAsia"/>
          <w:color w:val="000000"/>
        </w:rPr>
        <w:t>愛媛県上浮穴郡久万高原町久万65番地</w:t>
      </w:r>
      <w:r>
        <w:rPr>
          <w:rFonts w:ascii="メイリオ" w:eastAsia="メイリオ" w:hAnsi="メイリオ" w:hint="eastAsia"/>
          <w:color w:val="000000"/>
        </w:rPr>
        <w:br/>
      </w:r>
      <w:r>
        <w:rPr>
          <w:rStyle w:val="sectionfootertel"/>
          <w:rFonts w:ascii="メイリオ" w:eastAsia="メイリオ" w:hAnsi="メイリオ" w:hint="eastAsia"/>
          <w:color w:val="000000"/>
        </w:rPr>
        <w:t>Tel：0892-21-1120</w:t>
      </w:r>
      <w:r>
        <w:rPr>
          <w:rFonts w:ascii="メイリオ" w:eastAsia="メイリオ" w:hAnsi="メイリオ" w:hint="eastAsia"/>
          <w:color w:val="000000"/>
        </w:rPr>
        <w:t> </w:t>
      </w:r>
      <w:r>
        <w:rPr>
          <w:rStyle w:val="sectionfootergrpname"/>
          <w:rFonts w:ascii="メイリオ" w:eastAsia="メイリオ" w:hAnsi="メイリオ" w:hint="eastAsia"/>
          <w:color w:val="000000"/>
        </w:rPr>
        <w:t>(町立病院)</w:t>
      </w:r>
      <w:r>
        <w:rPr>
          <w:rFonts w:ascii="メイリオ" w:eastAsia="メイリオ" w:hAnsi="メイリオ" w:hint="eastAsia"/>
          <w:color w:val="000000"/>
        </w:rPr>
        <w:t> </w:t>
      </w:r>
      <w:r>
        <w:rPr>
          <w:rStyle w:val="sectionfooterfax"/>
          <w:rFonts w:ascii="メイリオ" w:eastAsia="メイリオ" w:hAnsi="メイリオ" w:hint="eastAsia"/>
          <w:color w:val="000000"/>
        </w:rPr>
        <w:t>Fax：0892-21-1121</w:t>
      </w:r>
      <w:r>
        <w:rPr>
          <w:rFonts w:ascii="メイリオ" w:eastAsia="メイリオ" w:hAnsi="メイリオ" w:hint="eastAsia"/>
          <w:color w:val="000000"/>
        </w:rPr>
        <w:t> </w:t>
      </w:r>
      <w:r>
        <w:rPr>
          <w:rStyle w:val="sectionfootergrpname"/>
          <w:rFonts w:ascii="メイリオ" w:eastAsia="メイリオ" w:hAnsi="メイリオ" w:hint="eastAsia"/>
          <w:color w:val="000000"/>
        </w:rPr>
        <w:t>(町立病院)</w:t>
      </w:r>
    </w:p>
    <w:p w14:paraId="009FF8E9" w14:textId="77777777" w:rsidR="00FB79F0" w:rsidRPr="00FB79F0" w:rsidRDefault="00FB79F0" w:rsidP="005C10AD">
      <w:pPr>
        <w:rPr>
          <w:rFonts w:ascii="ＭＳ ゴシック" w:eastAsia="ＭＳ ゴシック" w:hAnsi="ＭＳ ゴシック"/>
        </w:rPr>
      </w:pPr>
    </w:p>
    <w:sectPr w:rsidR="00FB79F0" w:rsidRPr="00FB79F0" w:rsidSect="00AF6328">
      <w:footerReference w:type="default" r:id="rId22"/>
      <w:pgSz w:w="11906" w:h="16838"/>
      <w:pgMar w:top="1440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406596" w14:textId="77777777" w:rsidR="00EE0C28" w:rsidRDefault="00EE0C28" w:rsidP="009507FB">
      <w:r>
        <w:separator/>
      </w:r>
    </w:p>
  </w:endnote>
  <w:endnote w:type="continuationSeparator" w:id="0">
    <w:p w14:paraId="0B6DD7BD" w14:textId="77777777" w:rsidR="00EE0C28" w:rsidRDefault="00EE0C28" w:rsidP="0095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17391096"/>
      <w:docPartObj>
        <w:docPartGallery w:val="Page Numbers (Bottom of Page)"/>
        <w:docPartUnique/>
      </w:docPartObj>
    </w:sdtPr>
    <w:sdtEndPr/>
    <w:sdtContent>
      <w:p w14:paraId="6E036ADE" w14:textId="61C33D07" w:rsidR="003A22DA" w:rsidRDefault="003A22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67D" w:rsidRPr="003D567D">
          <w:rPr>
            <w:noProof/>
            <w:lang w:val="ja-JP"/>
          </w:rPr>
          <w:t>1</w:t>
        </w:r>
        <w:r>
          <w:fldChar w:fldCharType="end"/>
        </w:r>
      </w:p>
    </w:sdtContent>
  </w:sdt>
  <w:p w14:paraId="1926B3B0" w14:textId="77777777" w:rsidR="003A22DA" w:rsidRDefault="003A22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63122" w14:textId="77777777" w:rsidR="00EE0C28" w:rsidRDefault="00EE0C28" w:rsidP="009507FB">
      <w:r>
        <w:separator/>
      </w:r>
    </w:p>
  </w:footnote>
  <w:footnote w:type="continuationSeparator" w:id="0">
    <w:p w14:paraId="28CB873F" w14:textId="77777777" w:rsidR="00EE0C28" w:rsidRDefault="00EE0C28" w:rsidP="00950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3E"/>
    <w:rsid w:val="00011A09"/>
    <w:rsid w:val="000B3075"/>
    <w:rsid w:val="000D0444"/>
    <w:rsid w:val="00335BFB"/>
    <w:rsid w:val="00337493"/>
    <w:rsid w:val="00340D49"/>
    <w:rsid w:val="003A22DA"/>
    <w:rsid w:val="003D567D"/>
    <w:rsid w:val="004A6077"/>
    <w:rsid w:val="004D3316"/>
    <w:rsid w:val="00511A03"/>
    <w:rsid w:val="005241CB"/>
    <w:rsid w:val="005270FF"/>
    <w:rsid w:val="00547D28"/>
    <w:rsid w:val="005C10AD"/>
    <w:rsid w:val="005D6EEB"/>
    <w:rsid w:val="005E1F95"/>
    <w:rsid w:val="00614E07"/>
    <w:rsid w:val="00656A77"/>
    <w:rsid w:val="006753CC"/>
    <w:rsid w:val="006772A1"/>
    <w:rsid w:val="00752BB9"/>
    <w:rsid w:val="007C21F4"/>
    <w:rsid w:val="00863540"/>
    <w:rsid w:val="0087351A"/>
    <w:rsid w:val="008E5468"/>
    <w:rsid w:val="009507FB"/>
    <w:rsid w:val="00A22B27"/>
    <w:rsid w:val="00A87E84"/>
    <w:rsid w:val="00AC7848"/>
    <w:rsid w:val="00AF6328"/>
    <w:rsid w:val="00B1648D"/>
    <w:rsid w:val="00BD156D"/>
    <w:rsid w:val="00D14EEF"/>
    <w:rsid w:val="00D3042E"/>
    <w:rsid w:val="00D554FE"/>
    <w:rsid w:val="00D5689D"/>
    <w:rsid w:val="00D750EB"/>
    <w:rsid w:val="00D90E82"/>
    <w:rsid w:val="00E515E8"/>
    <w:rsid w:val="00EE0C28"/>
    <w:rsid w:val="00EE5421"/>
    <w:rsid w:val="00F16358"/>
    <w:rsid w:val="00F26ACE"/>
    <w:rsid w:val="00F40F3E"/>
    <w:rsid w:val="00FB1034"/>
    <w:rsid w:val="00FB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565711"/>
  <w15:chartTrackingRefBased/>
  <w15:docId w15:val="{9EFA7E75-4239-4E30-A6B8-C46FC6A3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B79F0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B79F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7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07FB"/>
  </w:style>
  <w:style w:type="paragraph" w:styleId="a5">
    <w:name w:val="footer"/>
    <w:basedOn w:val="a"/>
    <w:link w:val="a6"/>
    <w:uiPriority w:val="99"/>
    <w:unhideWhenUsed/>
    <w:rsid w:val="009507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07FB"/>
  </w:style>
  <w:style w:type="table" w:styleId="a7">
    <w:name w:val="Table Grid"/>
    <w:basedOn w:val="a1"/>
    <w:uiPriority w:val="39"/>
    <w:rsid w:val="00D90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AF6328"/>
  </w:style>
  <w:style w:type="character" w:customStyle="1" w:styleId="a9">
    <w:name w:val="日付 (文字)"/>
    <w:basedOn w:val="a0"/>
    <w:link w:val="a8"/>
    <w:uiPriority w:val="99"/>
    <w:semiHidden/>
    <w:rsid w:val="00AF6328"/>
  </w:style>
  <w:style w:type="character" w:styleId="aa">
    <w:name w:val="Strong"/>
    <w:basedOn w:val="a0"/>
    <w:uiPriority w:val="22"/>
    <w:qFormat/>
    <w:rsid w:val="00D5689D"/>
    <w:rPr>
      <w:b/>
      <w:bCs/>
    </w:rPr>
  </w:style>
  <w:style w:type="character" w:styleId="ab">
    <w:name w:val="Hyperlink"/>
    <w:basedOn w:val="a0"/>
    <w:uiPriority w:val="99"/>
    <w:unhideWhenUsed/>
    <w:rsid w:val="00D5689D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D5689D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0B3075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0B3075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FB79F0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FB79F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fsrireki">
    <w:name w:val="fs_rireki"/>
    <w:basedOn w:val="a0"/>
    <w:rsid w:val="00FB79F0"/>
  </w:style>
  <w:style w:type="paragraph" w:customStyle="1" w:styleId="hide">
    <w:name w:val="hide"/>
    <w:basedOn w:val="a"/>
    <w:rsid w:val="00FB79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B79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sectionfooterzip">
    <w:name w:val="section_footer_zip"/>
    <w:basedOn w:val="a0"/>
    <w:rsid w:val="00FB79F0"/>
  </w:style>
  <w:style w:type="character" w:customStyle="1" w:styleId="sectionfooteraddress">
    <w:name w:val="section_footer_address"/>
    <w:basedOn w:val="a0"/>
    <w:rsid w:val="00FB79F0"/>
  </w:style>
  <w:style w:type="character" w:customStyle="1" w:styleId="sectionfootertel">
    <w:name w:val="section_footer_tel"/>
    <w:basedOn w:val="a0"/>
    <w:rsid w:val="00FB79F0"/>
  </w:style>
  <w:style w:type="character" w:customStyle="1" w:styleId="sectionfootergrpname">
    <w:name w:val="section_footer_grpname"/>
    <w:basedOn w:val="a0"/>
    <w:rsid w:val="00FB79F0"/>
  </w:style>
  <w:style w:type="character" w:customStyle="1" w:styleId="sectionfooterfax">
    <w:name w:val="section_footer_fax"/>
    <w:basedOn w:val="a0"/>
    <w:rsid w:val="00FB7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3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8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33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2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008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92979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8769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9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43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4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map.com/activities/7892370" TargetMode="External"/><Relationship Id="rId13" Type="http://schemas.openxmlformats.org/officeDocument/2006/relationships/hyperlink" Target="https://www.kumakogen.jp/soshiki/3/1755.html" TargetMode="External"/><Relationship Id="rId18" Type="http://schemas.openxmlformats.org/officeDocument/2006/relationships/hyperlink" Target="https://www.kumakogen.jp/site/k-hospital/6041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kumakogen.jp/soshiki/11/" TargetMode="External"/><Relationship Id="rId7" Type="http://schemas.openxmlformats.org/officeDocument/2006/relationships/hyperlink" Target="https://yamap.com/maps/563/trails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www.kumakogen.jp/soshiki/1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umakogen.jp/site/k-hospital/6041.html" TargetMode="External"/><Relationship Id="rId20" Type="http://schemas.openxmlformats.org/officeDocument/2006/relationships/image" Target="media/image2.jpeg"/><Relationship Id="rId1" Type="http://schemas.openxmlformats.org/officeDocument/2006/relationships/styles" Target="styles.xml"/><Relationship Id="rId6" Type="http://schemas.openxmlformats.org/officeDocument/2006/relationships/hyperlink" Target="https://yamap.com/activities/7612237" TargetMode="External"/><Relationship Id="rId11" Type="http://schemas.openxmlformats.org/officeDocument/2006/relationships/hyperlink" Target="https://www.google.co.jp/maps/place/%E5%A4%A9%E7%8B%97%E8%8D%98/@33.4767891,132.9855976,15z/data=!4m8!3m7!1s0x354fba614acca985:0x1d903a7a85ce0281!5m2!4m1!1i2!8m2!3d33.477105!4d133.0040563?hl=ja&amp;authuser=0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kumakogen.jp/site/k-hospital/6091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ogle.co.jp/maps/place/%E5%8F%A4%E5%91%B3%E9%9B%86%E4%BC%9A%E6%89%80/@33.5011529,132.9535238,3a,75y/data=!3m8!1e2!3m6!1sAF1QipPajzQbNJHJkEpnWilx8YvfblaMStTlJFi5w99B!2e10!3e12!6shttps:%2F%2Flh5.googleusercontent.com%2Fp%2FAF1QipPajzQbNJHJkEpnWilx8YvfblaMStTlJFi5w99B%3Dw114-h86-k-no!7i2048!8i1536!4m8!1m2!2m1!1z5LmF5LiH6auY5Y6f55S65p-z6LC35Y-k6KaL!3m4!1s0x354fbb9afddc97f3:0x94eaf0bd3f1abd19!8m2!3d33.5011531!4d132.9535235?hl=ja&amp;authuser=0" TargetMode="External"/><Relationship Id="rId19" Type="http://schemas.openxmlformats.org/officeDocument/2006/relationships/hyperlink" Target="https://www.kumakogen.jp/site/k-hospital/1198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amap.com/activities/7612237" TargetMode="External"/><Relationship Id="rId14" Type="http://schemas.openxmlformats.org/officeDocument/2006/relationships/hyperlink" Target="https://www.kumakogen.jp/site/k-hospital/6041.htm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力也</dc:creator>
  <cp:keywords/>
  <dc:description/>
  <cp:lastModifiedBy>user</cp:lastModifiedBy>
  <cp:revision>3</cp:revision>
  <dcterms:created xsi:type="dcterms:W3CDTF">2020-10-08T05:33:00Z</dcterms:created>
  <dcterms:modified xsi:type="dcterms:W3CDTF">2020-10-08T05:40:00Z</dcterms:modified>
</cp:coreProperties>
</file>